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13" w:type="dxa"/>
        <w:tblInd w:w="-234" w:type="dxa"/>
        <w:tblLook w:val="01E0"/>
      </w:tblPr>
      <w:tblGrid>
        <w:gridCol w:w="3002"/>
        <w:gridCol w:w="2009"/>
        <w:gridCol w:w="2430"/>
        <w:gridCol w:w="2372"/>
      </w:tblGrid>
      <w:tr w:rsidR="00C02A92" w:rsidRPr="00C02A92">
        <w:trPr>
          <w:trHeight w:val="2473"/>
        </w:trPr>
        <w:tc>
          <w:tcPr>
            <w:tcW w:w="9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2" w:rsidRPr="00C02A92" w:rsidRDefault="006A231F" w:rsidP="008D63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drawing>
                <wp:anchor distT="0" distB="0" distL="114300" distR="114300" simplePos="0" relativeHeight="251657728" behindDoc="1" locked="0" layoutInCell="1" allowOverlap="0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156845</wp:posOffset>
                  </wp:positionV>
                  <wp:extent cx="1123950" cy="1257300"/>
                  <wp:effectExtent l="19050" t="0" r="0" b="0"/>
                  <wp:wrapTight wrapText="bothSides">
                    <wp:wrapPolygon edited="0">
                      <wp:start x="-366" y="0"/>
                      <wp:lineTo x="-366" y="21273"/>
                      <wp:lineTo x="21600" y="21273"/>
                      <wp:lineTo x="21600" y="0"/>
                      <wp:lineTo x="-366" y="0"/>
                    </wp:wrapPolygon>
                  </wp:wrapTight>
                  <wp:docPr id="14" name="Picture 14" descr="Znak opsta bol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Znak opsta bol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257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02A92" w:rsidRPr="00C02A92" w:rsidRDefault="00C02A92" w:rsidP="008D63DF">
            <w:pPr>
              <w:ind w:firstLine="171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02A92" w:rsidRPr="00C02A92" w:rsidRDefault="00C02A92" w:rsidP="008D63DF">
            <w:pPr>
              <w:ind w:firstLine="171"/>
              <w:rPr>
                <w:rFonts w:ascii="Arial" w:hAnsi="Arial" w:cs="Arial"/>
                <w:b/>
                <w:sz w:val="22"/>
                <w:szCs w:val="22"/>
              </w:rPr>
            </w:pPr>
            <w:r w:rsidRPr="00C02A92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РЕПУБЛИКА СРБИЈА</w:t>
            </w:r>
          </w:p>
          <w:p w:rsidR="00C02A92" w:rsidRPr="00C02A92" w:rsidRDefault="00C02A92" w:rsidP="008D63DF">
            <w:pPr>
              <w:ind w:firstLine="171"/>
              <w:rPr>
                <w:rFonts w:ascii="Arial" w:hAnsi="Arial" w:cs="Arial"/>
                <w:sz w:val="22"/>
                <w:szCs w:val="22"/>
              </w:rPr>
            </w:pPr>
            <w:r w:rsidRPr="00C02A92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ОПШТА БОЛНИЦА ЈАГОДИНА</w:t>
            </w:r>
            <w:r w:rsidRPr="00C02A9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</w:p>
          <w:p w:rsidR="00C02A92" w:rsidRPr="00DE2DD4" w:rsidRDefault="00C02A92" w:rsidP="008D63DF">
            <w:pPr>
              <w:ind w:firstLine="171"/>
              <w:rPr>
                <w:rFonts w:ascii="Arial" w:hAnsi="Arial" w:cs="Arial"/>
                <w:sz w:val="22"/>
                <w:szCs w:val="22"/>
              </w:rPr>
            </w:pPr>
            <w:r w:rsidRPr="00C02A92">
              <w:rPr>
                <w:rFonts w:ascii="Arial" w:hAnsi="Arial" w:cs="Arial"/>
                <w:sz w:val="22"/>
                <w:szCs w:val="22"/>
                <w:lang w:val="sr-Cyrl-CS"/>
              </w:rPr>
              <w:t xml:space="preserve">Јагодина, ул. Карађорђева бр. 4, тел: </w:t>
            </w:r>
            <w:r w:rsidR="00DE2DD4" w:rsidRPr="00C02A92">
              <w:rPr>
                <w:rFonts w:ascii="Arial" w:hAnsi="Arial" w:cs="Arial"/>
                <w:sz w:val="22"/>
                <w:szCs w:val="22"/>
                <w:lang w:val="sr-Cyrl-CS"/>
              </w:rPr>
              <w:t>035/</w:t>
            </w:r>
            <w:r w:rsidR="00DE2DD4">
              <w:rPr>
                <w:rFonts w:ascii="Arial" w:hAnsi="Arial" w:cs="Arial"/>
                <w:sz w:val="22"/>
                <w:szCs w:val="22"/>
              </w:rPr>
              <w:t>8150200</w:t>
            </w:r>
            <w:r w:rsidRPr="00C02A92">
              <w:rPr>
                <w:rFonts w:ascii="Arial" w:hAnsi="Arial" w:cs="Arial"/>
                <w:sz w:val="22"/>
                <w:szCs w:val="22"/>
                <w:lang w:val="sr-Cyrl-CS"/>
              </w:rPr>
              <w:t xml:space="preserve">, </w:t>
            </w:r>
          </w:p>
          <w:p w:rsidR="00C02A92" w:rsidRPr="00DE2DD4" w:rsidRDefault="00C02A92" w:rsidP="008D63DF">
            <w:pPr>
              <w:ind w:firstLine="171"/>
              <w:rPr>
                <w:rFonts w:ascii="Arial" w:hAnsi="Arial" w:cs="Arial"/>
                <w:sz w:val="22"/>
                <w:szCs w:val="22"/>
              </w:rPr>
            </w:pPr>
            <w:r w:rsidRPr="00C02A92">
              <w:rPr>
                <w:rFonts w:ascii="Arial" w:hAnsi="Arial" w:cs="Arial"/>
                <w:sz w:val="22"/>
                <w:szCs w:val="22"/>
                <w:lang w:val="sr-Cyrl-CS"/>
              </w:rPr>
              <w:t>ПИБ: 105357383, матични број: 17688383, шифра делатности:</w:t>
            </w:r>
            <w:r w:rsidRPr="00C02A92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  <w:r w:rsidR="00DE2DD4">
              <w:rPr>
                <w:rFonts w:ascii="Arial" w:hAnsi="Arial" w:cs="Arial"/>
                <w:sz w:val="22"/>
                <w:szCs w:val="22"/>
              </w:rPr>
              <w:t>8610</w:t>
            </w:r>
          </w:p>
          <w:p w:rsidR="00C02A92" w:rsidRPr="004C6AF7" w:rsidRDefault="00C02A92" w:rsidP="008D63DF">
            <w:pPr>
              <w:ind w:firstLine="171"/>
              <w:rPr>
                <w:rFonts w:ascii="Arial" w:hAnsi="Arial" w:cs="Arial"/>
                <w:sz w:val="22"/>
                <w:szCs w:val="22"/>
              </w:rPr>
            </w:pPr>
            <w:r w:rsidRPr="00C02A92">
              <w:rPr>
                <w:rFonts w:ascii="Arial" w:hAnsi="Arial" w:cs="Arial"/>
                <w:sz w:val="22"/>
                <w:szCs w:val="22"/>
                <w:lang w:val="sr-Cyrl-CS"/>
              </w:rPr>
              <w:t xml:space="preserve">Број рачуна код Управе за трезор: </w:t>
            </w:r>
            <w:r w:rsidR="00904DF4">
              <w:rPr>
                <w:rFonts w:ascii="Arial" w:hAnsi="Arial" w:cs="Arial"/>
                <w:sz w:val="22"/>
                <w:szCs w:val="22"/>
              </w:rPr>
              <w:t>840-000000780661-16</w:t>
            </w:r>
          </w:p>
          <w:p w:rsidR="00C02A92" w:rsidRPr="00C02A92" w:rsidRDefault="00C02A92" w:rsidP="008D63DF">
            <w:pPr>
              <w:ind w:firstLine="171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02A92">
              <w:rPr>
                <w:rFonts w:ascii="Arial" w:hAnsi="Arial" w:cs="Arial"/>
                <w:sz w:val="22"/>
                <w:szCs w:val="22"/>
                <w:lang w:val="sr-Latn-CS"/>
              </w:rPr>
              <w:t>E</w:t>
            </w:r>
            <w:r w:rsidRPr="00C02A92">
              <w:rPr>
                <w:rFonts w:ascii="Arial" w:hAnsi="Arial" w:cs="Arial"/>
                <w:sz w:val="22"/>
                <w:szCs w:val="22"/>
              </w:rPr>
              <w:t>-mail</w:t>
            </w:r>
            <w:r w:rsidRPr="00C02A92">
              <w:rPr>
                <w:rFonts w:ascii="Arial" w:hAnsi="Arial" w:cs="Arial"/>
                <w:sz w:val="22"/>
                <w:szCs w:val="22"/>
                <w:lang w:val="sr-Cyrl-CS"/>
              </w:rPr>
              <w:t>:</w:t>
            </w:r>
            <w:r w:rsidRPr="00C02A92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  <w:r w:rsidRPr="00C02A92">
              <w:rPr>
                <w:rFonts w:ascii="Arial" w:hAnsi="Arial" w:cs="Arial"/>
                <w:sz w:val="22"/>
                <w:szCs w:val="22"/>
              </w:rPr>
              <w:t>objagodina@</w:t>
            </w:r>
            <w:r w:rsidR="00DE2DD4">
              <w:rPr>
                <w:rFonts w:ascii="Arial" w:hAnsi="Arial" w:cs="Arial"/>
                <w:sz w:val="22"/>
                <w:szCs w:val="22"/>
              </w:rPr>
              <w:t>mts</w:t>
            </w:r>
            <w:r w:rsidRPr="00C02A92">
              <w:rPr>
                <w:rFonts w:ascii="Arial" w:hAnsi="Arial" w:cs="Arial"/>
                <w:sz w:val="22"/>
                <w:szCs w:val="22"/>
              </w:rPr>
              <w:t xml:space="preserve">.rs </w:t>
            </w:r>
            <w:r w:rsidRPr="00C02A92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</w:t>
            </w:r>
            <w:r w:rsidRPr="00C02A92">
              <w:rPr>
                <w:rFonts w:ascii="Arial" w:hAnsi="Arial" w:cs="Arial"/>
                <w:sz w:val="22"/>
                <w:szCs w:val="22"/>
                <w:lang w:val="sr-Latn-CS"/>
              </w:rPr>
              <w:t>www.bolnicajagodina.</w:t>
            </w:r>
            <w:r w:rsidR="00DE2DD4">
              <w:rPr>
                <w:rFonts w:ascii="Arial" w:hAnsi="Arial" w:cs="Arial"/>
                <w:sz w:val="22"/>
                <w:szCs w:val="22"/>
                <w:lang w:val="sr-Latn-CS"/>
              </w:rPr>
              <w:t>rs</w:t>
            </w:r>
          </w:p>
          <w:p w:rsidR="00C02A92" w:rsidRPr="00C02A92" w:rsidRDefault="00C02A92" w:rsidP="008D63DF">
            <w:pPr>
              <w:rPr>
                <w:rFonts w:ascii="Arial" w:hAnsi="Arial" w:cs="Arial"/>
                <w:lang w:val="sr-Cyrl-CS"/>
              </w:rPr>
            </w:pPr>
            <w:r w:rsidRPr="00C02A92">
              <w:rPr>
                <w:rFonts w:ascii="Arial" w:hAnsi="Arial" w:cs="Arial"/>
                <w:lang w:val="sr-Cyrl-CS"/>
              </w:rPr>
              <w:t xml:space="preserve"> </w:t>
            </w:r>
          </w:p>
        </w:tc>
      </w:tr>
      <w:tr w:rsidR="00C02A92" w:rsidRPr="00C02A92">
        <w:trPr>
          <w:trHeight w:val="8663"/>
        </w:trPr>
        <w:tc>
          <w:tcPr>
            <w:tcW w:w="9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92" w:rsidRPr="00C02A92" w:rsidRDefault="00C02A92" w:rsidP="004603DB">
            <w:pPr>
              <w:jc w:val="center"/>
              <w:rPr>
                <w:rFonts w:ascii="Arial" w:hAnsi="Arial" w:cs="Arial"/>
                <w:b/>
                <w:sz w:val="30"/>
                <w:szCs w:val="24"/>
              </w:rPr>
            </w:pPr>
            <w:r w:rsidRPr="00C02A92">
              <w:rPr>
                <w:rFonts w:ascii="Arial" w:hAnsi="Arial" w:cs="Arial"/>
                <w:b/>
                <w:sz w:val="30"/>
                <w:szCs w:val="24"/>
                <w:lang w:val="sr-Cyrl-CS"/>
              </w:rPr>
              <w:t>П Р О Ц Е Д У Р А</w:t>
            </w:r>
          </w:p>
          <w:p w:rsidR="00C02A92" w:rsidRPr="004C6AF7" w:rsidRDefault="00C02A92" w:rsidP="004C6AF7">
            <w:pPr>
              <w:spacing w:before="120"/>
              <w:jc w:val="center"/>
              <w:rPr>
                <w:rFonts w:ascii="Arial" w:hAnsi="Arial" w:cs="Arial"/>
                <w:i/>
                <w:sz w:val="28"/>
                <w:szCs w:val="24"/>
              </w:rPr>
            </w:pPr>
            <w:r w:rsidRPr="00C02A92">
              <w:rPr>
                <w:rFonts w:ascii="Arial" w:hAnsi="Arial" w:cs="Arial"/>
                <w:i/>
                <w:sz w:val="28"/>
                <w:szCs w:val="24"/>
                <w:lang w:val="sr-Cyrl-CS"/>
              </w:rPr>
              <w:t xml:space="preserve">ЗА </w:t>
            </w:r>
            <w:r w:rsidR="004C6AF7">
              <w:rPr>
                <w:rFonts w:ascii="Arial" w:hAnsi="Arial" w:cs="Arial"/>
                <w:i/>
                <w:sz w:val="28"/>
                <w:szCs w:val="24"/>
              </w:rPr>
              <w:t xml:space="preserve">ПОСТУПАЊЕ У СЛУЧАЈУ ДОСПЕЋА НЕПЛАЋЕНИХ ОБАВЕЗА ДУЖНИКА </w:t>
            </w:r>
            <w:r w:rsidR="00DF4EA8">
              <w:rPr>
                <w:rFonts w:ascii="Arial" w:hAnsi="Arial" w:cs="Arial"/>
                <w:i/>
                <w:sz w:val="28"/>
                <w:szCs w:val="24"/>
              </w:rPr>
              <w:t>ПРЕМА ОПШТОЈ БОЛНИЦИ ЈАГОДИНА КАО ПОВЕРИОЦУ</w:t>
            </w:r>
          </w:p>
        </w:tc>
      </w:tr>
      <w:tr w:rsidR="00C02A92" w:rsidRPr="00C02A92">
        <w:trPr>
          <w:trHeight w:val="351"/>
        </w:trPr>
        <w:tc>
          <w:tcPr>
            <w:tcW w:w="9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92" w:rsidRPr="00C02A92" w:rsidRDefault="00C02A92" w:rsidP="008D63DF">
            <w:pPr>
              <w:jc w:val="center"/>
              <w:rPr>
                <w:rFonts w:ascii="Arial" w:hAnsi="Arial" w:cs="Arial"/>
                <w:b/>
                <w:szCs w:val="24"/>
                <w:lang w:val="sr-Cyrl-CS"/>
              </w:rPr>
            </w:pPr>
            <w:r w:rsidRPr="00C02A92">
              <w:rPr>
                <w:rFonts w:ascii="Arial" w:hAnsi="Arial" w:cs="Arial"/>
                <w:b/>
                <w:szCs w:val="24"/>
                <w:lang w:val="sr-Cyrl-CS"/>
              </w:rPr>
              <w:t>Процедура Општ</w:t>
            </w:r>
            <w:r w:rsidRPr="00C02A92">
              <w:rPr>
                <w:rFonts w:ascii="Arial" w:hAnsi="Arial" w:cs="Arial"/>
                <w:b/>
                <w:szCs w:val="24"/>
                <w:lang w:val="sr-Latn-CS"/>
              </w:rPr>
              <w:t>e</w:t>
            </w:r>
            <w:r w:rsidRPr="00C02A92">
              <w:rPr>
                <w:rFonts w:ascii="Arial" w:hAnsi="Arial" w:cs="Arial"/>
                <w:b/>
                <w:szCs w:val="24"/>
                <w:lang w:val="sr-Cyrl-CS"/>
              </w:rPr>
              <w:t xml:space="preserve"> болнице Јагодина</w:t>
            </w:r>
          </w:p>
        </w:tc>
      </w:tr>
      <w:tr w:rsidR="00C02A92" w:rsidRPr="00C02A92">
        <w:trPr>
          <w:trHeight w:val="35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92" w:rsidRPr="00C02A92" w:rsidRDefault="00C02A92" w:rsidP="008D63DF">
            <w:pPr>
              <w:rPr>
                <w:rFonts w:ascii="Arial" w:hAnsi="Arial" w:cs="Arial"/>
                <w:szCs w:val="24"/>
                <w:lang w:val="sr-Cyrl-CS"/>
              </w:rPr>
            </w:pPr>
            <w:r w:rsidRPr="00C02A92">
              <w:rPr>
                <w:rFonts w:ascii="Arial" w:hAnsi="Arial" w:cs="Arial"/>
                <w:szCs w:val="24"/>
                <w:lang w:val="sr-Cyrl-CS"/>
              </w:rPr>
              <w:t>Процедура број: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92" w:rsidRPr="00DE2DD4" w:rsidRDefault="00DE2DD4" w:rsidP="008D63D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226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92" w:rsidRPr="00C02A92" w:rsidRDefault="00C02A92" w:rsidP="008D63DF">
            <w:pPr>
              <w:rPr>
                <w:rFonts w:ascii="Arial" w:hAnsi="Arial" w:cs="Arial"/>
                <w:szCs w:val="24"/>
                <w:lang w:val="sr-Cyrl-CS"/>
              </w:rPr>
            </w:pPr>
            <w:r w:rsidRPr="00C02A92">
              <w:rPr>
                <w:rFonts w:ascii="Arial" w:hAnsi="Arial" w:cs="Arial"/>
                <w:szCs w:val="24"/>
                <w:lang w:val="sr-Cyrl-CS"/>
              </w:rPr>
              <w:t>Датум израде: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92" w:rsidRPr="00DE2DD4" w:rsidRDefault="00DE2DD4" w:rsidP="008D63D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29.11.2024.</w:t>
            </w:r>
          </w:p>
        </w:tc>
      </w:tr>
      <w:tr w:rsidR="00C02A92" w:rsidRPr="00C02A92">
        <w:trPr>
          <w:trHeight w:val="351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92" w:rsidRPr="00C02A92" w:rsidRDefault="00C02A92" w:rsidP="008D63DF">
            <w:pPr>
              <w:rPr>
                <w:rFonts w:ascii="Arial" w:hAnsi="Arial" w:cs="Arial"/>
                <w:szCs w:val="24"/>
                <w:lang w:val="sr-Cyrl-CS"/>
              </w:rPr>
            </w:pPr>
            <w:r w:rsidRPr="00C02A92">
              <w:rPr>
                <w:rFonts w:ascii="Arial" w:hAnsi="Arial" w:cs="Arial"/>
                <w:szCs w:val="24"/>
                <w:lang w:val="sr-Cyrl-CS"/>
              </w:rPr>
              <w:t>Измена број: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92" w:rsidRPr="00C02A92" w:rsidRDefault="00C02A92" w:rsidP="008D63DF">
            <w:pPr>
              <w:rPr>
                <w:rFonts w:ascii="Arial" w:hAnsi="Arial" w:cs="Arial"/>
                <w:szCs w:val="24"/>
                <w:lang w:val="sr-Cyrl-C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92" w:rsidRPr="00C02A92" w:rsidRDefault="00C02A92" w:rsidP="008D63DF">
            <w:pPr>
              <w:rPr>
                <w:rFonts w:ascii="Arial" w:hAnsi="Arial" w:cs="Arial"/>
                <w:szCs w:val="24"/>
                <w:lang w:val="sr-Cyrl-CS"/>
              </w:rPr>
            </w:pPr>
            <w:r w:rsidRPr="00C02A92">
              <w:rPr>
                <w:rFonts w:ascii="Arial" w:hAnsi="Arial" w:cs="Arial"/>
                <w:szCs w:val="24"/>
                <w:lang w:val="sr-Cyrl-CS"/>
              </w:rPr>
              <w:t>Датум измене: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92" w:rsidRPr="00C02A92" w:rsidRDefault="00C02A92" w:rsidP="008D63DF">
            <w:pPr>
              <w:rPr>
                <w:rFonts w:ascii="Arial" w:hAnsi="Arial" w:cs="Arial"/>
                <w:szCs w:val="24"/>
                <w:lang w:val="sr-Cyrl-CS"/>
              </w:rPr>
            </w:pPr>
          </w:p>
        </w:tc>
      </w:tr>
      <w:tr w:rsidR="00C02A92" w:rsidRPr="00C02A92">
        <w:trPr>
          <w:trHeight w:val="936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92" w:rsidRPr="00C02A92" w:rsidRDefault="00C02A92" w:rsidP="008D63DF">
            <w:pPr>
              <w:rPr>
                <w:rFonts w:ascii="Arial" w:hAnsi="Arial" w:cs="Arial"/>
                <w:sz w:val="22"/>
                <w:szCs w:val="24"/>
                <w:lang w:val="sr-Cyrl-CS"/>
              </w:rPr>
            </w:pPr>
            <w:r w:rsidRPr="00C02A92">
              <w:rPr>
                <w:rFonts w:ascii="Arial" w:hAnsi="Arial" w:cs="Arial"/>
                <w:sz w:val="22"/>
                <w:szCs w:val="24"/>
                <w:lang w:val="sr-Cyrl-CS"/>
              </w:rPr>
              <w:t>Процедуру израдила-о: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DB" w:rsidRDefault="004C6AF7" w:rsidP="004603DB">
            <w:pPr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lang w:val="sr-Cyrl-CS"/>
              </w:rPr>
              <w:t>Стефан Јеремић</w:t>
            </w:r>
            <w:r w:rsidR="00C02A92" w:rsidRPr="00C02A92">
              <w:rPr>
                <w:rFonts w:ascii="Arial" w:hAnsi="Arial" w:cs="Arial"/>
                <w:sz w:val="20"/>
                <w:lang w:val="sr-Cyrl-CS"/>
              </w:rPr>
              <w:t xml:space="preserve">, </w:t>
            </w:r>
          </w:p>
          <w:p w:rsidR="00C02A92" w:rsidRPr="00C02A92" w:rsidRDefault="004C6AF7" w:rsidP="004603DB">
            <w:pPr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дипл. правник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92" w:rsidRPr="00C02A92" w:rsidRDefault="00C02A92" w:rsidP="008D63DF">
            <w:pPr>
              <w:rPr>
                <w:rFonts w:ascii="Arial" w:hAnsi="Arial" w:cs="Arial"/>
                <w:szCs w:val="24"/>
                <w:lang w:val="sr-Cyrl-CS"/>
              </w:rPr>
            </w:pPr>
          </w:p>
          <w:p w:rsidR="00C02A92" w:rsidRPr="00C02A92" w:rsidRDefault="00C02A92" w:rsidP="008D63DF">
            <w:pPr>
              <w:rPr>
                <w:rFonts w:ascii="Arial" w:hAnsi="Arial" w:cs="Arial"/>
                <w:szCs w:val="24"/>
                <w:lang w:val="sr-Cyrl-CS"/>
              </w:rPr>
            </w:pPr>
          </w:p>
          <w:p w:rsidR="00C02A92" w:rsidRPr="00C02A92" w:rsidRDefault="00C02A92" w:rsidP="008D63DF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4"/>
                <w:lang w:val="sr-Cyrl-CS"/>
              </w:rPr>
            </w:pPr>
            <w:r w:rsidRPr="00C02A92">
              <w:rPr>
                <w:rFonts w:ascii="Arial" w:hAnsi="Arial" w:cs="Arial"/>
                <w:b/>
                <w:sz w:val="22"/>
                <w:szCs w:val="24"/>
                <w:lang w:val="sr-Cyrl-CS"/>
              </w:rPr>
              <w:t>М.П.</w:t>
            </w:r>
          </w:p>
          <w:p w:rsidR="00C02A92" w:rsidRPr="00C02A92" w:rsidRDefault="00C02A92" w:rsidP="008D63DF">
            <w:pPr>
              <w:rPr>
                <w:rFonts w:ascii="Arial" w:hAnsi="Arial" w:cs="Arial"/>
                <w:szCs w:val="24"/>
                <w:lang w:val="sr-Cyrl-CS"/>
              </w:rPr>
            </w:pPr>
          </w:p>
          <w:p w:rsidR="00C02A92" w:rsidRPr="00C02A92" w:rsidRDefault="00C02A92" w:rsidP="008D63DF">
            <w:pPr>
              <w:rPr>
                <w:rFonts w:ascii="Arial" w:hAnsi="Arial" w:cs="Arial"/>
                <w:b/>
                <w:szCs w:val="24"/>
                <w:lang w:val="sr-Cyrl-CS"/>
              </w:rPr>
            </w:pPr>
          </w:p>
        </w:tc>
      </w:tr>
      <w:tr w:rsidR="00C02A92" w:rsidRPr="00C02A92">
        <w:trPr>
          <w:trHeight w:val="1127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92" w:rsidRPr="00C02A92" w:rsidRDefault="00C02A92" w:rsidP="008D63DF">
            <w:pPr>
              <w:rPr>
                <w:rFonts w:ascii="Arial" w:hAnsi="Arial" w:cs="Arial"/>
                <w:sz w:val="22"/>
                <w:szCs w:val="24"/>
                <w:lang w:val="sr-Cyrl-CS"/>
              </w:rPr>
            </w:pPr>
            <w:r w:rsidRPr="00C02A92">
              <w:rPr>
                <w:rFonts w:ascii="Arial" w:hAnsi="Arial" w:cs="Arial"/>
                <w:sz w:val="22"/>
                <w:szCs w:val="24"/>
                <w:lang w:val="sr-Cyrl-CS"/>
              </w:rPr>
              <w:t>Процедуру одобрила-о: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DB" w:rsidRDefault="00C02A92" w:rsidP="004603DB">
            <w:pPr>
              <w:rPr>
                <w:rFonts w:ascii="Arial" w:hAnsi="Arial" w:cs="Arial"/>
                <w:sz w:val="20"/>
                <w:lang w:val="sr-Cyrl-CS"/>
              </w:rPr>
            </w:pPr>
            <w:r w:rsidRPr="00C02A92">
              <w:rPr>
                <w:rFonts w:ascii="Arial" w:hAnsi="Arial" w:cs="Arial"/>
                <w:b/>
                <w:sz w:val="20"/>
                <w:lang w:val="sr-Cyrl-CS"/>
              </w:rPr>
              <w:t xml:space="preserve">др </w:t>
            </w:r>
            <w:r w:rsidR="004C6AF7">
              <w:rPr>
                <w:rFonts w:ascii="Arial" w:hAnsi="Arial" w:cs="Arial"/>
                <w:b/>
                <w:sz w:val="20"/>
                <w:lang w:val="sr-Cyrl-CS"/>
              </w:rPr>
              <w:t>Владимир Недељковић</w:t>
            </w:r>
            <w:r w:rsidRPr="00C02A92">
              <w:rPr>
                <w:rFonts w:ascii="Arial" w:hAnsi="Arial" w:cs="Arial"/>
                <w:sz w:val="20"/>
                <w:lang w:val="sr-Cyrl-CS"/>
              </w:rPr>
              <w:t xml:space="preserve">, </w:t>
            </w:r>
          </w:p>
          <w:p w:rsidR="00C02A92" w:rsidRPr="00C02A92" w:rsidRDefault="004C6AF7" w:rsidP="004603DB">
            <w:pPr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 xml:space="preserve">в.д. </w:t>
            </w:r>
            <w:r w:rsidR="00C02A92" w:rsidRPr="00C02A92">
              <w:rPr>
                <w:rFonts w:ascii="Arial" w:hAnsi="Arial" w:cs="Arial"/>
                <w:sz w:val="20"/>
                <w:lang w:val="sr-Cyrl-CS"/>
              </w:rPr>
              <w:t>директор</w:t>
            </w:r>
            <w:r>
              <w:rPr>
                <w:rFonts w:ascii="Arial" w:hAnsi="Arial" w:cs="Arial"/>
                <w:sz w:val="20"/>
                <w:lang w:val="sr-Cyrl-CS"/>
              </w:rPr>
              <w:t>а ОБ Јагодина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92" w:rsidRPr="00C02A92" w:rsidRDefault="00C02A92" w:rsidP="008D63DF">
            <w:pPr>
              <w:rPr>
                <w:rFonts w:ascii="Arial" w:hAnsi="Arial" w:cs="Arial"/>
                <w:b/>
                <w:szCs w:val="24"/>
                <w:lang w:val="sr-Cyrl-CS"/>
              </w:rPr>
            </w:pPr>
          </w:p>
        </w:tc>
      </w:tr>
    </w:tbl>
    <w:p w:rsidR="00C02A92" w:rsidRPr="00C02A92" w:rsidRDefault="00C02A92" w:rsidP="003467D4">
      <w:pPr>
        <w:jc w:val="center"/>
        <w:rPr>
          <w:rFonts w:ascii="Arial" w:hAnsi="Arial" w:cs="Arial"/>
          <w:b/>
          <w:szCs w:val="24"/>
        </w:rPr>
      </w:pPr>
    </w:p>
    <w:p w:rsidR="003467D4" w:rsidRPr="00C02A92" w:rsidRDefault="003467D4" w:rsidP="003467D4">
      <w:pPr>
        <w:jc w:val="center"/>
        <w:rPr>
          <w:rFonts w:ascii="Arial" w:hAnsi="Arial" w:cs="Arial"/>
          <w:b/>
          <w:szCs w:val="24"/>
          <w:lang w:val="sr-Cyrl-CS"/>
        </w:rPr>
      </w:pPr>
      <w:r w:rsidRPr="00C02A92">
        <w:rPr>
          <w:rFonts w:ascii="Arial" w:hAnsi="Arial" w:cs="Arial"/>
          <w:b/>
          <w:szCs w:val="24"/>
          <w:lang w:val="sr-Cyrl-CS"/>
        </w:rPr>
        <w:t>П Р О Ц Е Д У Р А</w:t>
      </w:r>
    </w:p>
    <w:p w:rsidR="00377673" w:rsidRPr="004603DB" w:rsidRDefault="00377673" w:rsidP="00377673">
      <w:pPr>
        <w:jc w:val="center"/>
        <w:rPr>
          <w:rFonts w:ascii="Arial" w:hAnsi="Arial" w:cs="Arial"/>
          <w:i/>
          <w:szCs w:val="24"/>
          <w:lang w:val="sr-Cyrl-CS"/>
        </w:rPr>
      </w:pPr>
      <w:r w:rsidRPr="004603DB">
        <w:rPr>
          <w:rFonts w:ascii="Arial" w:hAnsi="Arial" w:cs="Arial"/>
          <w:i/>
          <w:szCs w:val="24"/>
          <w:lang w:val="sr-Cyrl-CS"/>
        </w:rPr>
        <w:t xml:space="preserve">ЗА </w:t>
      </w:r>
      <w:r w:rsidR="004C6AF7">
        <w:rPr>
          <w:rFonts w:ascii="Arial" w:hAnsi="Arial" w:cs="Arial"/>
          <w:i/>
          <w:szCs w:val="24"/>
          <w:lang w:val="sr-Cyrl-CS"/>
        </w:rPr>
        <w:t>ПОСТУПАК У СЛУЧАЈУ ДОСПЕЋА НЕПЛАЋЕНИХ ОБАВЕЗА ДУЖНИКА</w:t>
      </w:r>
      <w:r w:rsidR="00DF4EA8">
        <w:rPr>
          <w:rFonts w:ascii="Arial" w:hAnsi="Arial" w:cs="Arial"/>
          <w:i/>
          <w:szCs w:val="24"/>
          <w:lang w:val="sr-Cyrl-CS"/>
        </w:rPr>
        <w:t xml:space="preserve"> ПРЕМА ОПШТОЈ БОЛНИЦИ ЈАГОДИНА КАО ПОВЕРИОЦУ</w:t>
      </w:r>
    </w:p>
    <w:p w:rsidR="003467D4" w:rsidRDefault="003467D4" w:rsidP="004A79CE">
      <w:pPr>
        <w:spacing w:before="120"/>
        <w:rPr>
          <w:rFonts w:ascii="Arial" w:hAnsi="Arial" w:cs="Arial"/>
          <w:szCs w:val="24"/>
          <w:lang w:val="sr-Cyrl-CS"/>
        </w:rPr>
      </w:pPr>
    </w:p>
    <w:p w:rsidR="004603DB" w:rsidRPr="004603DB" w:rsidRDefault="004603DB" w:rsidP="004A79CE">
      <w:pPr>
        <w:spacing w:before="120"/>
        <w:rPr>
          <w:rFonts w:ascii="Arial" w:hAnsi="Arial" w:cs="Arial"/>
          <w:szCs w:val="24"/>
          <w:lang w:val="sr-Cyrl-CS"/>
        </w:rPr>
      </w:pPr>
    </w:p>
    <w:p w:rsidR="003467D4" w:rsidRPr="004603DB" w:rsidRDefault="00377673" w:rsidP="00377673">
      <w:pPr>
        <w:tabs>
          <w:tab w:val="num" w:pos="513"/>
        </w:tabs>
        <w:spacing w:before="120"/>
        <w:jc w:val="both"/>
        <w:rPr>
          <w:rFonts w:ascii="Arial" w:hAnsi="Arial" w:cs="Arial"/>
          <w:b/>
          <w:szCs w:val="24"/>
          <w:lang w:val="sr-Cyrl-CS"/>
        </w:rPr>
      </w:pPr>
      <w:r w:rsidRPr="004603DB">
        <w:rPr>
          <w:rFonts w:ascii="Arial" w:hAnsi="Arial" w:cs="Arial"/>
          <w:b/>
          <w:szCs w:val="24"/>
          <w:lang w:val="sr-Cyrl-CS"/>
        </w:rPr>
        <w:t>Предмет</w:t>
      </w:r>
      <w:r w:rsidR="00142773">
        <w:rPr>
          <w:rFonts w:ascii="Arial" w:hAnsi="Arial" w:cs="Arial"/>
          <w:b/>
          <w:szCs w:val="24"/>
          <w:lang w:val="sr-Cyrl-CS"/>
        </w:rPr>
        <w:t>:</w:t>
      </w:r>
    </w:p>
    <w:p w:rsidR="00377673" w:rsidRPr="004603DB" w:rsidRDefault="00C02A92" w:rsidP="00C02A92">
      <w:pPr>
        <w:tabs>
          <w:tab w:val="num" w:pos="513"/>
        </w:tabs>
        <w:spacing w:before="120"/>
        <w:jc w:val="both"/>
        <w:rPr>
          <w:rFonts w:ascii="Arial" w:hAnsi="Arial" w:cs="Arial"/>
          <w:szCs w:val="24"/>
          <w:lang w:val="sr-Cyrl-CS"/>
        </w:rPr>
      </w:pPr>
      <w:r w:rsidRPr="004603DB">
        <w:rPr>
          <w:rFonts w:ascii="Arial" w:hAnsi="Arial" w:cs="Arial"/>
          <w:szCs w:val="24"/>
          <w:lang w:val="sr-Cyrl-CS"/>
        </w:rPr>
        <w:tab/>
      </w:r>
      <w:r w:rsidR="00377673" w:rsidRPr="004603DB">
        <w:rPr>
          <w:rFonts w:ascii="Arial" w:hAnsi="Arial" w:cs="Arial"/>
          <w:szCs w:val="24"/>
          <w:lang w:val="sr-Cyrl-CS"/>
        </w:rPr>
        <w:t>Организација</w:t>
      </w:r>
      <w:r w:rsidR="004C6AF7">
        <w:rPr>
          <w:rFonts w:ascii="Arial" w:hAnsi="Arial" w:cs="Arial"/>
          <w:szCs w:val="24"/>
          <w:lang w:val="sr-Cyrl-CS"/>
        </w:rPr>
        <w:t xml:space="preserve"> и поступак у циљу наплате доспелих, неплаћених обавеза дужника према Општој болници Јагодина као повериоцу. </w:t>
      </w:r>
    </w:p>
    <w:p w:rsidR="004603DB" w:rsidRDefault="004603DB" w:rsidP="00377673">
      <w:pPr>
        <w:tabs>
          <w:tab w:val="num" w:pos="513"/>
        </w:tabs>
        <w:spacing w:before="120"/>
        <w:jc w:val="both"/>
        <w:rPr>
          <w:rFonts w:ascii="Arial" w:hAnsi="Arial" w:cs="Arial"/>
          <w:b/>
          <w:szCs w:val="24"/>
          <w:lang w:val="sr-Cyrl-CS"/>
        </w:rPr>
      </w:pPr>
    </w:p>
    <w:p w:rsidR="00377673" w:rsidRPr="004603DB" w:rsidRDefault="00377673" w:rsidP="00377673">
      <w:pPr>
        <w:tabs>
          <w:tab w:val="num" w:pos="513"/>
        </w:tabs>
        <w:spacing w:before="120"/>
        <w:jc w:val="both"/>
        <w:rPr>
          <w:rFonts w:ascii="Arial" w:hAnsi="Arial" w:cs="Arial"/>
          <w:b/>
          <w:szCs w:val="24"/>
          <w:lang w:val="sr-Cyrl-CS"/>
        </w:rPr>
      </w:pPr>
      <w:r w:rsidRPr="004603DB">
        <w:rPr>
          <w:rFonts w:ascii="Arial" w:hAnsi="Arial" w:cs="Arial"/>
          <w:b/>
          <w:szCs w:val="24"/>
          <w:lang w:val="sr-Cyrl-CS"/>
        </w:rPr>
        <w:t>Подручје примене</w:t>
      </w:r>
      <w:r w:rsidR="00142773">
        <w:rPr>
          <w:rFonts w:ascii="Arial" w:hAnsi="Arial" w:cs="Arial"/>
          <w:b/>
          <w:szCs w:val="24"/>
          <w:lang w:val="sr-Cyrl-CS"/>
        </w:rPr>
        <w:t>:</w:t>
      </w:r>
    </w:p>
    <w:p w:rsidR="003467D4" w:rsidRPr="004603DB" w:rsidRDefault="00377673" w:rsidP="00AE056B">
      <w:pPr>
        <w:tabs>
          <w:tab w:val="num" w:pos="513"/>
        </w:tabs>
        <w:spacing w:before="120"/>
        <w:ind w:left="510" w:hanging="510"/>
        <w:jc w:val="both"/>
        <w:rPr>
          <w:rFonts w:ascii="Arial" w:hAnsi="Arial" w:cs="Arial"/>
          <w:szCs w:val="24"/>
          <w:lang w:val="sr-Cyrl-CS"/>
        </w:rPr>
      </w:pPr>
      <w:r w:rsidRPr="004603DB">
        <w:rPr>
          <w:rFonts w:ascii="Arial" w:hAnsi="Arial" w:cs="Arial"/>
          <w:szCs w:val="24"/>
          <w:lang w:val="sr-Cyrl-CS"/>
        </w:rPr>
        <w:tab/>
      </w:r>
      <w:r w:rsidR="003467D4" w:rsidRPr="004603DB">
        <w:rPr>
          <w:rFonts w:ascii="Arial" w:hAnsi="Arial" w:cs="Arial"/>
          <w:szCs w:val="24"/>
          <w:lang w:val="sr-Cyrl-CS"/>
        </w:rPr>
        <w:tab/>
      </w:r>
      <w:r w:rsidRPr="004603DB">
        <w:rPr>
          <w:rFonts w:ascii="Arial" w:hAnsi="Arial" w:cs="Arial"/>
          <w:szCs w:val="24"/>
          <w:lang w:val="sr-Cyrl-CS"/>
        </w:rPr>
        <w:t xml:space="preserve">Управа, </w:t>
      </w:r>
      <w:r w:rsidR="00DF4EA8">
        <w:rPr>
          <w:rFonts w:ascii="Arial" w:hAnsi="Arial" w:cs="Arial"/>
          <w:szCs w:val="24"/>
          <w:lang w:val="sr-Cyrl-CS"/>
        </w:rPr>
        <w:t>Служба за правне, економске-финансијске, техничке и друге сличне послове</w:t>
      </w:r>
      <w:r w:rsidR="00AE056B" w:rsidRPr="004603DB">
        <w:rPr>
          <w:rFonts w:ascii="Arial" w:hAnsi="Arial" w:cs="Arial"/>
          <w:szCs w:val="24"/>
          <w:lang w:val="sr-Cyrl-CS"/>
        </w:rPr>
        <w:t xml:space="preserve">. </w:t>
      </w:r>
    </w:p>
    <w:p w:rsidR="004603DB" w:rsidRDefault="004603DB" w:rsidP="00AE056B">
      <w:pPr>
        <w:tabs>
          <w:tab w:val="num" w:pos="513"/>
        </w:tabs>
        <w:spacing w:before="120"/>
        <w:ind w:left="510" w:hanging="510"/>
        <w:jc w:val="both"/>
        <w:rPr>
          <w:rFonts w:ascii="Arial" w:hAnsi="Arial" w:cs="Arial"/>
          <w:b/>
          <w:szCs w:val="24"/>
          <w:lang w:val="sr-Cyrl-CS"/>
        </w:rPr>
      </w:pPr>
    </w:p>
    <w:p w:rsidR="00AE056B" w:rsidRPr="004603DB" w:rsidRDefault="00AE056B" w:rsidP="00AE056B">
      <w:pPr>
        <w:tabs>
          <w:tab w:val="num" w:pos="513"/>
        </w:tabs>
        <w:spacing w:before="120"/>
        <w:ind w:left="510" w:hanging="510"/>
        <w:jc w:val="both"/>
        <w:rPr>
          <w:rFonts w:ascii="Arial" w:hAnsi="Arial" w:cs="Arial"/>
          <w:b/>
          <w:szCs w:val="24"/>
          <w:lang w:val="sr-Cyrl-CS"/>
        </w:rPr>
      </w:pPr>
      <w:r w:rsidRPr="004603DB">
        <w:rPr>
          <w:rFonts w:ascii="Arial" w:hAnsi="Arial" w:cs="Arial"/>
          <w:b/>
          <w:szCs w:val="24"/>
          <w:lang w:val="sr-Cyrl-CS"/>
        </w:rPr>
        <w:t>Одговорност</w:t>
      </w:r>
      <w:r w:rsidR="00142773">
        <w:rPr>
          <w:rFonts w:ascii="Arial" w:hAnsi="Arial" w:cs="Arial"/>
          <w:b/>
          <w:szCs w:val="24"/>
          <w:lang w:val="sr-Cyrl-CS"/>
        </w:rPr>
        <w:t>:</w:t>
      </w:r>
    </w:p>
    <w:p w:rsidR="00BD2BEC" w:rsidRDefault="00AE056B" w:rsidP="00BD2BEC">
      <w:pPr>
        <w:numPr>
          <w:ilvl w:val="0"/>
          <w:numId w:val="19"/>
        </w:numPr>
        <w:jc w:val="both"/>
        <w:rPr>
          <w:rFonts w:ascii="Arial" w:hAnsi="Arial" w:cs="Arial"/>
          <w:szCs w:val="24"/>
          <w:lang w:val="sr-Cyrl-CS"/>
        </w:rPr>
      </w:pPr>
      <w:r w:rsidRPr="004603DB">
        <w:rPr>
          <w:rFonts w:ascii="Arial" w:hAnsi="Arial" w:cs="Arial"/>
          <w:szCs w:val="24"/>
          <w:lang w:val="sr-Cyrl-CS"/>
        </w:rPr>
        <w:t xml:space="preserve">за организацију, припрему и </w:t>
      </w:r>
      <w:r w:rsidR="00DF4EA8">
        <w:rPr>
          <w:rFonts w:ascii="Arial" w:hAnsi="Arial" w:cs="Arial"/>
          <w:szCs w:val="24"/>
          <w:lang w:val="sr-Cyrl-CS"/>
        </w:rPr>
        <w:t>издавање налога за поступање</w:t>
      </w:r>
      <w:r w:rsidRPr="004603DB">
        <w:rPr>
          <w:rFonts w:ascii="Arial" w:hAnsi="Arial" w:cs="Arial"/>
          <w:szCs w:val="24"/>
          <w:lang w:val="sr-Cyrl-CS"/>
        </w:rPr>
        <w:t xml:space="preserve">: </w:t>
      </w:r>
    </w:p>
    <w:p w:rsidR="00AE056B" w:rsidRPr="00BD2BEC" w:rsidRDefault="00F64A68" w:rsidP="00BD2BEC">
      <w:pPr>
        <w:ind w:left="720"/>
        <w:jc w:val="both"/>
        <w:rPr>
          <w:rFonts w:ascii="Arial" w:hAnsi="Arial" w:cs="Arial"/>
          <w:szCs w:val="24"/>
          <w:lang w:val="sr-Cyrl-CS"/>
        </w:rPr>
      </w:pPr>
      <w:r w:rsidRPr="00BD2BEC">
        <w:rPr>
          <w:rFonts w:ascii="Arial" w:hAnsi="Arial" w:cs="Arial"/>
          <w:szCs w:val="24"/>
          <w:lang w:val="sr-Cyrl-CS"/>
        </w:rPr>
        <w:t xml:space="preserve">директор </w:t>
      </w:r>
      <w:r w:rsidR="00DF4EA8" w:rsidRPr="00BD2BEC">
        <w:rPr>
          <w:rFonts w:ascii="Arial" w:hAnsi="Arial" w:cs="Arial"/>
          <w:szCs w:val="24"/>
          <w:lang w:val="sr-Cyrl-CS"/>
        </w:rPr>
        <w:t xml:space="preserve">Опште болнице Јагодина </w:t>
      </w:r>
      <w:r w:rsidRPr="00BD2BEC">
        <w:rPr>
          <w:rFonts w:ascii="Arial" w:hAnsi="Arial" w:cs="Arial"/>
          <w:szCs w:val="24"/>
          <w:lang w:val="sr-Cyrl-CS"/>
        </w:rPr>
        <w:t>или друго лице које он овласти у складу са законом</w:t>
      </w:r>
      <w:r w:rsidR="00142773" w:rsidRPr="00BD2BEC">
        <w:rPr>
          <w:rFonts w:ascii="Arial" w:hAnsi="Arial" w:cs="Arial"/>
          <w:szCs w:val="24"/>
          <w:lang w:val="sr-Cyrl-CS"/>
        </w:rPr>
        <w:t>.</w:t>
      </w:r>
    </w:p>
    <w:p w:rsidR="00BD2BEC" w:rsidRDefault="002B1815" w:rsidP="00BD2BEC">
      <w:pPr>
        <w:numPr>
          <w:ilvl w:val="0"/>
          <w:numId w:val="19"/>
        </w:numPr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</w:rPr>
        <w:t>за</w:t>
      </w:r>
      <w:r w:rsidR="00BD2BEC">
        <w:rPr>
          <w:rFonts w:ascii="Arial" w:hAnsi="Arial" w:cs="Arial"/>
          <w:szCs w:val="24"/>
        </w:rPr>
        <w:t xml:space="preserve"> евидентирање и праћење доспелости обавеза дужника Опште болнице Јагодина, као и</w:t>
      </w:r>
      <w:r>
        <w:rPr>
          <w:rFonts w:ascii="Arial" w:hAnsi="Arial" w:cs="Arial"/>
          <w:szCs w:val="24"/>
        </w:rPr>
        <w:t xml:space="preserve"> </w:t>
      </w:r>
      <w:r w:rsidR="00142773">
        <w:rPr>
          <w:rFonts w:ascii="Arial" w:hAnsi="Arial" w:cs="Arial"/>
          <w:szCs w:val="24"/>
          <w:lang w:val="sr-Cyrl-CS"/>
        </w:rPr>
        <w:t xml:space="preserve">за презентовање </w:t>
      </w:r>
      <w:r w:rsidR="00F64A68" w:rsidRPr="004603DB">
        <w:rPr>
          <w:rFonts w:ascii="Arial" w:hAnsi="Arial" w:cs="Arial"/>
          <w:szCs w:val="24"/>
          <w:lang w:val="sr-Cyrl-CS"/>
        </w:rPr>
        <w:t>информација</w:t>
      </w:r>
      <w:r w:rsidR="00142773">
        <w:rPr>
          <w:rFonts w:ascii="Arial" w:hAnsi="Arial" w:cs="Arial"/>
          <w:szCs w:val="24"/>
          <w:lang w:val="sr-Cyrl-CS"/>
        </w:rPr>
        <w:t xml:space="preserve"> о предмету</w:t>
      </w:r>
      <w:r w:rsidR="00BD2BEC">
        <w:rPr>
          <w:rFonts w:ascii="Arial" w:hAnsi="Arial" w:cs="Arial"/>
          <w:szCs w:val="24"/>
          <w:lang w:val="sr-Cyrl-CS"/>
        </w:rPr>
        <w:t xml:space="preserve"> дуговања</w:t>
      </w:r>
      <w:r w:rsidR="00F64A68" w:rsidRPr="004603DB">
        <w:rPr>
          <w:rFonts w:ascii="Arial" w:hAnsi="Arial" w:cs="Arial"/>
          <w:szCs w:val="24"/>
          <w:lang w:val="sr-Cyrl-CS"/>
        </w:rPr>
        <w:t xml:space="preserve"> </w:t>
      </w:r>
      <w:r w:rsidR="00142773">
        <w:rPr>
          <w:rFonts w:ascii="Arial" w:hAnsi="Arial" w:cs="Arial"/>
          <w:szCs w:val="24"/>
          <w:lang w:val="sr-Cyrl-CS"/>
        </w:rPr>
        <w:t>Одељењу за правне, кадровске и оп</w:t>
      </w:r>
      <w:r w:rsidR="00BD2BEC">
        <w:rPr>
          <w:rFonts w:ascii="Arial" w:hAnsi="Arial" w:cs="Arial"/>
          <w:szCs w:val="24"/>
          <w:lang w:val="sr-Cyrl-CS"/>
        </w:rPr>
        <w:t>ште послове:</w:t>
      </w:r>
      <w:r w:rsidR="00142773">
        <w:rPr>
          <w:rFonts w:ascii="Arial" w:hAnsi="Arial" w:cs="Arial"/>
          <w:szCs w:val="24"/>
          <w:lang w:val="sr-Cyrl-CS"/>
        </w:rPr>
        <w:t xml:space="preserve"> </w:t>
      </w:r>
    </w:p>
    <w:p w:rsidR="00F64A68" w:rsidRDefault="00142773" w:rsidP="00BD2BEC">
      <w:pPr>
        <w:ind w:left="720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 xml:space="preserve">запослени у Одељењу за економско финансијске послове.  </w:t>
      </w:r>
    </w:p>
    <w:p w:rsidR="00BD2BEC" w:rsidRDefault="00BD2BEC" w:rsidP="00BD2BEC">
      <w:pPr>
        <w:numPr>
          <w:ilvl w:val="0"/>
          <w:numId w:val="19"/>
        </w:numPr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 xml:space="preserve">за извршење налога директора према дужницима Опште болнице Јагодина у циљу наплате потраживања и извршења других доспелих обавеза према болници као повериоцу: </w:t>
      </w:r>
    </w:p>
    <w:p w:rsidR="00BD2BEC" w:rsidRPr="004603DB" w:rsidRDefault="00BD2BEC" w:rsidP="00BD2BEC">
      <w:pPr>
        <w:ind w:left="720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Одељење за правне, кадровске и опште послове.</w:t>
      </w:r>
    </w:p>
    <w:p w:rsidR="004603DB" w:rsidRDefault="004603DB" w:rsidP="00BD2BEC">
      <w:pPr>
        <w:jc w:val="both"/>
        <w:rPr>
          <w:rFonts w:ascii="Arial" w:hAnsi="Arial" w:cs="Arial"/>
          <w:b/>
          <w:szCs w:val="24"/>
          <w:lang w:val="sr-Cyrl-CS"/>
        </w:rPr>
      </w:pPr>
    </w:p>
    <w:p w:rsidR="00F64A68" w:rsidRPr="004603DB" w:rsidRDefault="00F64A68" w:rsidP="00F64A68">
      <w:pPr>
        <w:spacing w:before="120"/>
        <w:jc w:val="both"/>
        <w:rPr>
          <w:rFonts w:ascii="Arial" w:hAnsi="Arial" w:cs="Arial"/>
          <w:b/>
          <w:szCs w:val="24"/>
          <w:lang w:val="sr-Cyrl-CS"/>
        </w:rPr>
      </w:pPr>
      <w:r w:rsidRPr="004603DB">
        <w:rPr>
          <w:rFonts w:ascii="Arial" w:hAnsi="Arial" w:cs="Arial"/>
          <w:b/>
          <w:szCs w:val="24"/>
          <w:lang w:val="sr-Cyrl-CS"/>
        </w:rPr>
        <w:t>Поступак</w:t>
      </w:r>
      <w:r w:rsidR="00142773">
        <w:rPr>
          <w:rFonts w:ascii="Arial" w:hAnsi="Arial" w:cs="Arial"/>
          <w:b/>
          <w:szCs w:val="24"/>
          <w:lang w:val="sr-Cyrl-CS"/>
        </w:rPr>
        <w:t>:</w:t>
      </w:r>
    </w:p>
    <w:p w:rsidR="003E602B" w:rsidRDefault="003E602B" w:rsidP="007D09CB">
      <w:pPr>
        <w:spacing w:before="120"/>
        <w:ind w:left="360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</w:rPr>
        <w:t>О</w:t>
      </w:r>
      <w:r w:rsidR="00BD2BE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неизвршењу доспеле обавезе дужника према Општој болници Јагодина као повериоцу, Одељење за </w:t>
      </w:r>
      <w:r>
        <w:rPr>
          <w:rFonts w:ascii="Arial" w:hAnsi="Arial" w:cs="Arial"/>
          <w:szCs w:val="24"/>
          <w:lang w:val="sr-Cyrl-CS"/>
        </w:rPr>
        <w:t xml:space="preserve">економско финансијске послове извештава директора болнице. </w:t>
      </w:r>
    </w:p>
    <w:p w:rsidR="003913E2" w:rsidRDefault="003E602B" w:rsidP="007D09CB">
      <w:pPr>
        <w:spacing w:before="120"/>
        <w:ind w:left="360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 xml:space="preserve">Директор болнице издаје налог за поступање према дужнику </w:t>
      </w:r>
      <w:r w:rsidR="004427BD">
        <w:rPr>
          <w:rFonts w:ascii="Arial" w:hAnsi="Arial" w:cs="Arial"/>
          <w:szCs w:val="24"/>
          <w:lang w:val="sr-Cyrl-CS"/>
        </w:rPr>
        <w:t>чија је обавеза претходно доспела</w:t>
      </w:r>
      <w:r>
        <w:rPr>
          <w:rFonts w:ascii="Arial" w:hAnsi="Arial" w:cs="Arial"/>
          <w:szCs w:val="24"/>
          <w:lang w:val="sr-Cyrl-CS"/>
        </w:rPr>
        <w:t>, Одељењу за правне, кадровске и опште послове.</w:t>
      </w:r>
    </w:p>
    <w:p w:rsidR="004427BD" w:rsidRDefault="003E602B" w:rsidP="004427BD">
      <w:pPr>
        <w:spacing w:before="120"/>
        <w:ind w:left="360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 xml:space="preserve">Одељење за правне, кадровске и опште послове, </w:t>
      </w:r>
      <w:r w:rsidRPr="0021506B">
        <w:rPr>
          <w:rFonts w:ascii="Arial" w:hAnsi="Arial" w:cs="Arial"/>
          <w:szCs w:val="24"/>
          <w:lang w:val="sr-Cyrl-CS"/>
        </w:rPr>
        <w:t>доставља</w:t>
      </w:r>
      <w:r>
        <w:rPr>
          <w:rFonts w:ascii="Arial" w:hAnsi="Arial" w:cs="Arial"/>
          <w:szCs w:val="24"/>
          <w:lang w:val="sr-Cyrl-CS"/>
        </w:rPr>
        <w:t xml:space="preserve"> дужнику Опште болнице Јагодина </w:t>
      </w:r>
      <w:r w:rsidR="004427BD">
        <w:rPr>
          <w:rFonts w:ascii="Arial" w:hAnsi="Arial" w:cs="Arial"/>
          <w:szCs w:val="24"/>
          <w:lang w:val="sr-Cyrl-CS"/>
        </w:rPr>
        <w:t>(</w:t>
      </w:r>
      <w:r>
        <w:rPr>
          <w:rFonts w:ascii="Arial" w:hAnsi="Arial" w:cs="Arial"/>
          <w:szCs w:val="24"/>
          <w:lang w:val="sr-Cyrl-CS"/>
        </w:rPr>
        <w:t>чија је обавеза претходно доспела</w:t>
      </w:r>
      <w:r w:rsidR="004427BD">
        <w:rPr>
          <w:rFonts w:ascii="Arial" w:hAnsi="Arial" w:cs="Arial"/>
          <w:szCs w:val="24"/>
          <w:lang w:val="sr-Cyrl-CS"/>
        </w:rPr>
        <w:t>)</w:t>
      </w:r>
      <w:r>
        <w:rPr>
          <w:rFonts w:ascii="Arial" w:hAnsi="Arial" w:cs="Arial"/>
          <w:szCs w:val="24"/>
          <w:lang w:val="sr-Cyrl-CS"/>
        </w:rPr>
        <w:t xml:space="preserve"> обавештење о чињеници да је дужникова обавеза према повериоцу доспела</w:t>
      </w:r>
      <w:r w:rsidR="004427BD">
        <w:rPr>
          <w:rFonts w:ascii="Arial" w:hAnsi="Arial" w:cs="Arial"/>
          <w:szCs w:val="24"/>
          <w:lang w:val="sr-Cyrl-CS"/>
        </w:rPr>
        <w:t xml:space="preserve"> на извршење, те да иста није извршена у закљученом року. </w:t>
      </w:r>
    </w:p>
    <w:p w:rsidR="004427BD" w:rsidRDefault="004427BD" w:rsidP="004427BD">
      <w:pPr>
        <w:spacing w:before="120"/>
        <w:ind w:left="360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О случају даљег неизвршења предметне обавезе, а након протека рока, достављеног у Обавештењу дужника о неизмиреној обавези према Општој болници Јагодина као повериоцу, Одељење за правне, кадровске и опште послове обавештава директора болнице</w:t>
      </w:r>
      <w:r w:rsidR="0021506B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 xml:space="preserve"> </w:t>
      </w:r>
    </w:p>
    <w:p w:rsidR="004427BD" w:rsidRDefault="004427BD" w:rsidP="004427BD">
      <w:pPr>
        <w:spacing w:before="120"/>
        <w:ind w:left="360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Директор Опште болнице Јагодина издаје нови налог за поступање Одељењу за п</w:t>
      </w:r>
      <w:r w:rsidR="004A4E7B">
        <w:rPr>
          <w:rFonts w:ascii="Arial" w:hAnsi="Arial" w:cs="Arial"/>
          <w:szCs w:val="24"/>
          <w:lang w:val="sr-Cyrl-CS"/>
        </w:rPr>
        <w:t>равне, кадровске и опште послов</w:t>
      </w:r>
      <w:r w:rsidR="0021506B">
        <w:rPr>
          <w:rFonts w:ascii="Arial" w:hAnsi="Arial" w:cs="Arial"/>
          <w:szCs w:val="24"/>
          <w:lang w:val="sr-Cyrl-CS"/>
        </w:rPr>
        <w:t xml:space="preserve">е за наставак поступка у циљу извршења доспеле обавезе дужника према болници Одељењу за правне, кадровске и опште послове. </w:t>
      </w:r>
    </w:p>
    <w:p w:rsidR="0021506B" w:rsidRDefault="0021506B" w:rsidP="004427BD">
      <w:pPr>
        <w:spacing w:before="120"/>
        <w:ind w:left="360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lastRenderedPageBreak/>
        <w:t xml:space="preserve">Одељење за правне, кадровске и опште послове, доставља Опомену пред утужење, дужнику чија је неплаћена обавеза претходно доспела на извршење према Општој болници Јагодина као повериоцу, а коме је претходно достављено Обавештење о истој ствари. </w:t>
      </w:r>
    </w:p>
    <w:p w:rsidR="0021506B" w:rsidRDefault="0021506B" w:rsidP="0021506B">
      <w:pPr>
        <w:spacing w:before="120"/>
        <w:ind w:left="360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 xml:space="preserve">О случају даљег неизвршења предметне обавезе, а након протека рока, достављеног у Опомени пред утужење дужника о неизмиреној обавези према Општој болници Јагодина као повериоцу, Одељење за правне, кадровске и опште послове обавештава директора болнице.  </w:t>
      </w:r>
    </w:p>
    <w:p w:rsidR="0021506B" w:rsidRDefault="0021506B" w:rsidP="0021506B">
      <w:pPr>
        <w:spacing w:before="120"/>
        <w:ind w:left="360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 xml:space="preserve">Директор Опште болнице Јагодина издаје нови налог за поступање Одељењу за правне, кадровске и опште послове за наставак поступка у циљу извршења доспеле обавезе дужника према болници Одељењу за правне, кадровске и опште послове. </w:t>
      </w:r>
    </w:p>
    <w:p w:rsidR="0021506B" w:rsidRDefault="0021506B" w:rsidP="0021506B">
      <w:pPr>
        <w:spacing w:before="120"/>
        <w:ind w:left="360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 xml:space="preserve">Одељење за правне, кадровске и опште послове, подноси Тужбу надлежном суду због неизвршења </w:t>
      </w:r>
      <w:r w:rsidR="006A231F">
        <w:rPr>
          <w:rFonts w:ascii="Arial" w:hAnsi="Arial" w:cs="Arial"/>
          <w:szCs w:val="24"/>
          <w:lang w:val="sr-Cyrl-CS"/>
        </w:rPr>
        <w:t xml:space="preserve">претходно доспеле обавезе дужника према Општој болници као повериоцу. </w:t>
      </w:r>
    </w:p>
    <w:p w:rsidR="004427BD" w:rsidRPr="00BD2BEC" w:rsidRDefault="004427BD" w:rsidP="007D09CB">
      <w:pPr>
        <w:spacing w:before="120"/>
        <w:ind w:left="360"/>
        <w:jc w:val="both"/>
        <w:rPr>
          <w:rFonts w:ascii="Arial" w:hAnsi="Arial" w:cs="Arial"/>
          <w:szCs w:val="24"/>
        </w:rPr>
      </w:pPr>
    </w:p>
    <w:p w:rsidR="00E41DD4" w:rsidRPr="004603DB" w:rsidRDefault="00E41DD4" w:rsidP="00AE056B">
      <w:pPr>
        <w:tabs>
          <w:tab w:val="num" w:pos="513"/>
        </w:tabs>
        <w:spacing w:before="120"/>
        <w:ind w:left="510" w:hanging="510"/>
        <w:jc w:val="both"/>
        <w:rPr>
          <w:rFonts w:ascii="Arial" w:hAnsi="Arial" w:cs="Arial"/>
          <w:b/>
          <w:szCs w:val="24"/>
          <w:lang w:val="sr-Cyrl-CS"/>
        </w:rPr>
      </w:pPr>
    </w:p>
    <w:p w:rsidR="003913E2" w:rsidRPr="004603DB" w:rsidRDefault="003913E2" w:rsidP="00560B5C">
      <w:pPr>
        <w:spacing w:before="120"/>
        <w:jc w:val="both"/>
        <w:rPr>
          <w:rFonts w:ascii="Arial" w:hAnsi="Arial" w:cs="Arial"/>
          <w:b/>
          <w:szCs w:val="24"/>
          <w:lang w:val="sr-Cyrl-CS"/>
        </w:rPr>
      </w:pPr>
      <w:r w:rsidRPr="004603DB">
        <w:rPr>
          <w:rFonts w:ascii="Arial" w:hAnsi="Arial" w:cs="Arial"/>
          <w:b/>
          <w:szCs w:val="24"/>
          <w:lang w:val="sr-Cyrl-CS"/>
        </w:rPr>
        <w:t>Правни основ:</w:t>
      </w:r>
    </w:p>
    <w:p w:rsidR="003913E2" w:rsidRPr="004603DB" w:rsidRDefault="003913E2" w:rsidP="00BD2BEC">
      <w:pPr>
        <w:spacing w:before="120"/>
        <w:ind w:firstLine="720"/>
        <w:rPr>
          <w:rFonts w:ascii="Arial" w:hAnsi="Arial" w:cs="Arial"/>
          <w:i/>
          <w:szCs w:val="24"/>
          <w:lang w:val="sr-Cyrl-CS"/>
        </w:rPr>
      </w:pPr>
      <w:r w:rsidRPr="004603DB">
        <w:rPr>
          <w:rFonts w:ascii="Arial" w:hAnsi="Arial" w:cs="Arial"/>
          <w:szCs w:val="24"/>
          <w:lang w:val="sr-Cyrl-CS"/>
        </w:rPr>
        <w:t xml:space="preserve">- </w:t>
      </w:r>
      <w:r w:rsidR="00BD2BEC">
        <w:rPr>
          <w:rFonts w:ascii="Arial" w:hAnsi="Arial" w:cs="Arial"/>
          <w:szCs w:val="24"/>
          <w:lang w:val="sr-Cyrl-CS"/>
        </w:rPr>
        <w:t>Позитивни правни прописи Републике Србије</w:t>
      </w:r>
    </w:p>
    <w:p w:rsidR="003913E2" w:rsidRPr="004603DB" w:rsidRDefault="003913E2" w:rsidP="004C6AF7">
      <w:pPr>
        <w:spacing w:before="120"/>
        <w:ind w:firstLine="720"/>
        <w:rPr>
          <w:rFonts w:ascii="Arial" w:hAnsi="Arial" w:cs="Arial"/>
          <w:szCs w:val="24"/>
          <w:lang w:val="sr-Cyrl-CS"/>
        </w:rPr>
      </w:pPr>
      <w:r w:rsidRPr="004603DB">
        <w:rPr>
          <w:rFonts w:ascii="Arial" w:hAnsi="Arial" w:cs="Arial"/>
          <w:szCs w:val="24"/>
          <w:lang w:val="sr-Cyrl-CS"/>
        </w:rPr>
        <w:t>- Статут Опште болнице</w:t>
      </w:r>
    </w:p>
    <w:p w:rsidR="003913E2" w:rsidRPr="004603DB" w:rsidRDefault="003913E2" w:rsidP="00560B5C">
      <w:pPr>
        <w:spacing w:before="120"/>
        <w:jc w:val="both"/>
        <w:rPr>
          <w:rFonts w:ascii="Arial" w:hAnsi="Arial" w:cs="Arial"/>
          <w:szCs w:val="24"/>
          <w:lang w:val="sr-Cyrl-CS"/>
        </w:rPr>
      </w:pPr>
    </w:p>
    <w:p w:rsidR="00560B5C" w:rsidRDefault="00142773" w:rsidP="00142773">
      <w:pPr>
        <w:spacing w:before="120"/>
        <w:ind w:left="6480"/>
        <w:jc w:val="right"/>
        <w:rPr>
          <w:rFonts w:ascii="Arial" w:hAnsi="Arial" w:cs="Arial"/>
          <w:b/>
          <w:szCs w:val="24"/>
          <w:lang w:val="sr-Cyrl-CS"/>
        </w:rPr>
      </w:pPr>
      <w:r>
        <w:rPr>
          <w:rFonts w:ascii="Arial" w:hAnsi="Arial" w:cs="Arial"/>
          <w:b/>
          <w:szCs w:val="24"/>
          <w:lang w:val="sr-Cyrl-CS"/>
        </w:rPr>
        <w:t>В.Д. Д</w:t>
      </w:r>
      <w:r w:rsidR="00560B5C" w:rsidRPr="004603DB">
        <w:rPr>
          <w:rFonts w:ascii="Arial" w:hAnsi="Arial" w:cs="Arial"/>
          <w:b/>
          <w:szCs w:val="24"/>
          <w:lang w:val="sr-Cyrl-CS"/>
        </w:rPr>
        <w:t>ИРЕКТОР</w:t>
      </w:r>
      <w:r>
        <w:rPr>
          <w:rFonts w:ascii="Arial" w:hAnsi="Arial" w:cs="Arial"/>
          <w:b/>
          <w:szCs w:val="24"/>
          <w:lang w:val="sr-Cyrl-CS"/>
        </w:rPr>
        <w:t>А</w:t>
      </w:r>
    </w:p>
    <w:p w:rsidR="00142773" w:rsidRPr="004603DB" w:rsidRDefault="00142773" w:rsidP="00142773">
      <w:pPr>
        <w:spacing w:before="120"/>
        <w:ind w:left="6480"/>
        <w:jc w:val="right"/>
        <w:rPr>
          <w:rFonts w:ascii="Arial" w:hAnsi="Arial" w:cs="Arial"/>
          <w:b/>
          <w:szCs w:val="24"/>
          <w:lang w:val="sr-Cyrl-CS"/>
        </w:rPr>
      </w:pPr>
    </w:p>
    <w:p w:rsidR="00142773" w:rsidRDefault="00142773" w:rsidP="00142773">
      <w:pPr>
        <w:spacing w:before="120"/>
        <w:jc w:val="right"/>
        <w:rPr>
          <w:rFonts w:ascii="Arial" w:hAnsi="Arial" w:cs="Arial"/>
          <w:i/>
          <w:szCs w:val="24"/>
          <w:lang w:val="sr-Cyrl-CS"/>
        </w:rPr>
      </w:pPr>
      <w:r>
        <w:rPr>
          <w:rFonts w:ascii="Arial" w:hAnsi="Arial" w:cs="Arial"/>
          <w:i/>
          <w:szCs w:val="24"/>
          <w:lang w:val="sr-Cyrl-CS"/>
        </w:rPr>
        <w:t>______________________</w:t>
      </w:r>
    </w:p>
    <w:p w:rsidR="00142773" w:rsidRDefault="00560B5C" w:rsidP="00142773">
      <w:pPr>
        <w:spacing w:before="120"/>
        <w:ind w:left="5040" w:firstLine="720"/>
        <w:jc w:val="right"/>
        <w:rPr>
          <w:rFonts w:ascii="Arial" w:hAnsi="Arial" w:cs="Arial"/>
          <w:i/>
          <w:szCs w:val="24"/>
          <w:lang w:val="sr-Cyrl-CS"/>
        </w:rPr>
      </w:pPr>
      <w:r w:rsidRPr="004603DB">
        <w:rPr>
          <w:rFonts w:ascii="Arial" w:hAnsi="Arial" w:cs="Arial"/>
          <w:i/>
          <w:szCs w:val="24"/>
          <w:lang w:val="sr-Cyrl-CS"/>
        </w:rPr>
        <w:t xml:space="preserve">Др </w:t>
      </w:r>
      <w:r w:rsidR="00142773">
        <w:rPr>
          <w:rFonts w:ascii="Arial" w:hAnsi="Arial" w:cs="Arial"/>
          <w:i/>
          <w:szCs w:val="24"/>
          <w:lang w:val="sr-Cyrl-CS"/>
        </w:rPr>
        <w:t xml:space="preserve">Владимир Недељковић </w:t>
      </w:r>
    </w:p>
    <w:p w:rsidR="00560B5C" w:rsidRPr="004603DB" w:rsidRDefault="00142773" w:rsidP="00142773">
      <w:pPr>
        <w:spacing w:before="120"/>
        <w:ind w:left="5760"/>
        <w:jc w:val="right"/>
        <w:rPr>
          <w:rFonts w:ascii="Arial" w:hAnsi="Arial" w:cs="Arial"/>
          <w:i/>
          <w:szCs w:val="24"/>
          <w:lang w:val="sr-Cyrl-CS"/>
        </w:rPr>
      </w:pPr>
      <w:r>
        <w:rPr>
          <w:rFonts w:ascii="Arial" w:hAnsi="Arial" w:cs="Arial"/>
          <w:i/>
          <w:szCs w:val="24"/>
          <w:lang w:val="sr-Cyrl-CS"/>
        </w:rPr>
        <w:t>спец.ургентне медицине</w:t>
      </w:r>
    </w:p>
    <w:sectPr w:rsidR="00560B5C" w:rsidRPr="004603DB" w:rsidSect="004603DB">
      <w:footerReference w:type="even" r:id="rId8"/>
      <w:footerReference w:type="default" r:id="rId9"/>
      <w:pgSz w:w="11907" w:h="16840" w:code="9"/>
      <w:pgMar w:top="1701" w:right="1134" w:bottom="567" w:left="1701" w:header="720" w:footer="0" w:gutter="0"/>
      <w:pgNumType w:start="0"/>
      <w:cols w:space="720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06B" w:rsidRDefault="0021506B">
      <w:r>
        <w:separator/>
      </w:r>
    </w:p>
  </w:endnote>
  <w:endnote w:type="continuationSeparator" w:id="1">
    <w:p w:rsidR="0021506B" w:rsidRDefault="00215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_ 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06B" w:rsidRDefault="00C71F53" w:rsidP="009760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150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506B" w:rsidRDefault="0021506B" w:rsidP="002322C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06B" w:rsidRDefault="00C71F53" w:rsidP="008618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1506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2DD4">
      <w:rPr>
        <w:rStyle w:val="PageNumber"/>
      </w:rPr>
      <w:t>1</w:t>
    </w:r>
    <w:r>
      <w:rPr>
        <w:rStyle w:val="PageNumber"/>
      </w:rPr>
      <w:fldChar w:fldCharType="end"/>
    </w:r>
  </w:p>
  <w:p w:rsidR="0021506B" w:rsidRPr="002322CC" w:rsidRDefault="0021506B" w:rsidP="002322CC">
    <w:pPr>
      <w:pStyle w:val="Footer"/>
      <w:ind w:right="360"/>
      <w:rPr>
        <w:lang w:val="sr-Cyrl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06B" w:rsidRDefault="0021506B">
      <w:r>
        <w:separator/>
      </w:r>
    </w:p>
  </w:footnote>
  <w:footnote w:type="continuationSeparator" w:id="1">
    <w:p w:rsidR="0021506B" w:rsidRDefault="002150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5921"/>
    <w:multiLevelType w:val="hybridMultilevel"/>
    <w:tmpl w:val="2BACEDB2"/>
    <w:lvl w:ilvl="0" w:tplc="B9B00C32">
      <w:start w:val="14"/>
      <w:numFmt w:val="bullet"/>
      <w:lvlText w:val="-"/>
      <w:lvlJc w:val="left"/>
      <w:pPr>
        <w:tabs>
          <w:tab w:val="num" w:pos="1101"/>
        </w:tabs>
        <w:ind w:left="110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">
    <w:nsid w:val="09FF2FFF"/>
    <w:multiLevelType w:val="hybridMultilevel"/>
    <w:tmpl w:val="44AAA9D6"/>
    <w:lvl w:ilvl="0" w:tplc="CB840092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">
    <w:nsid w:val="0D96743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D76F13"/>
    <w:multiLevelType w:val="multilevel"/>
    <w:tmpl w:val="17069A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36"/>
        </w:tabs>
        <w:ind w:left="1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50"/>
        </w:tabs>
        <w:ind w:left="1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24"/>
        </w:tabs>
        <w:ind w:left="2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12"/>
        </w:tabs>
        <w:ind w:left="2712" w:hanging="1800"/>
      </w:pPr>
      <w:rPr>
        <w:rFonts w:hint="default"/>
      </w:rPr>
    </w:lvl>
  </w:abstractNum>
  <w:abstractNum w:abstractNumId="4">
    <w:nsid w:val="2658376D"/>
    <w:multiLevelType w:val="hybridMultilevel"/>
    <w:tmpl w:val="26D8A328"/>
    <w:lvl w:ilvl="0" w:tplc="97D406CC">
      <w:numFmt w:val="bullet"/>
      <w:lvlText w:val="-"/>
      <w:lvlJc w:val="left"/>
      <w:pPr>
        <w:tabs>
          <w:tab w:val="num" w:pos="1101"/>
        </w:tabs>
        <w:ind w:left="110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5">
    <w:nsid w:val="29B5458D"/>
    <w:multiLevelType w:val="hybridMultilevel"/>
    <w:tmpl w:val="E6FE22F6"/>
    <w:lvl w:ilvl="0" w:tplc="0E94A9F6">
      <w:start w:val="25"/>
      <w:numFmt w:val="bullet"/>
      <w:lvlText w:val="-"/>
      <w:lvlJc w:val="left"/>
      <w:pPr>
        <w:tabs>
          <w:tab w:val="num" w:pos="1626"/>
        </w:tabs>
        <w:ind w:left="1626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6">
    <w:nsid w:val="3170482C"/>
    <w:multiLevelType w:val="hybridMultilevel"/>
    <w:tmpl w:val="76063996"/>
    <w:lvl w:ilvl="0" w:tplc="D362E20C">
      <w:numFmt w:val="bullet"/>
      <w:lvlText w:val="-"/>
      <w:lvlJc w:val="left"/>
      <w:pPr>
        <w:tabs>
          <w:tab w:val="num" w:pos="1101"/>
        </w:tabs>
        <w:ind w:left="110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7">
    <w:nsid w:val="387C2D90"/>
    <w:multiLevelType w:val="hybridMultilevel"/>
    <w:tmpl w:val="75084228"/>
    <w:lvl w:ilvl="0" w:tplc="0409000B">
      <w:start w:val="1"/>
      <w:numFmt w:val="bullet"/>
      <w:lvlText w:val=""/>
      <w:lvlJc w:val="left"/>
      <w:pPr>
        <w:tabs>
          <w:tab w:val="num" w:pos="1406"/>
        </w:tabs>
        <w:ind w:left="14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26"/>
        </w:tabs>
        <w:ind w:left="2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6"/>
        </w:tabs>
        <w:ind w:left="2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6"/>
        </w:tabs>
        <w:ind w:left="3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6"/>
        </w:tabs>
        <w:ind w:left="4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6"/>
        </w:tabs>
        <w:ind w:left="5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6"/>
        </w:tabs>
        <w:ind w:left="5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6"/>
        </w:tabs>
        <w:ind w:left="6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6"/>
        </w:tabs>
        <w:ind w:left="7166" w:hanging="360"/>
      </w:pPr>
      <w:rPr>
        <w:rFonts w:ascii="Wingdings" w:hAnsi="Wingdings" w:hint="default"/>
      </w:rPr>
    </w:lvl>
  </w:abstractNum>
  <w:abstractNum w:abstractNumId="8">
    <w:nsid w:val="42B12FC8"/>
    <w:multiLevelType w:val="hybridMultilevel"/>
    <w:tmpl w:val="BA0CFA06"/>
    <w:lvl w:ilvl="0" w:tplc="F4D05336">
      <w:numFmt w:val="bullet"/>
      <w:lvlText w:val="-"/>
      <w:lvlJc w:val="left"/>
      <w:pPr>
        <w:tabs>
          <w:tab w:val="num" w:pos="1044"/>
        </w:tabs>
        <w:ind w:left="10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9">
    <w:nsid w:val="4F6638B8"/>
    <w:multiLevelType w:val="multilevel"/>
    <w:tmpl w:val="B1104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534"/>
        </w:tabs>
        <w:ind w:left="53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51B25111"/>
    <w:multiLevelType w:val="hybridMultilevel"/>
    <w:tmpl w:val="271A53E4"/>
    <w:lvl w:ilvl="0" w:tplc="439C2560">
      <w:numFmt w:val="bullet"/>
      <w:lvlText w:val="-"/>
      <w:lvlJc w:val="left"/>
      <w:pPr>
        <w:tabs>
          <w:tab w:val="num" w:pos="873"/>
        </w:tabs>
        <w:ind w:left="8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1">
    <w:nsid w:val="572873F4"/>
    <w:multiLevelType w:val="multilevel"/>
    <w:tmpl w:val="3A16B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534"/>
        </w:tabs>
        <w:ind w:left="53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5C12730A"/>
    <w:multiLevelType w:val="hybridMultilevel"/>
    <w:tmpl w:val="F32EB7D6"/>
    <w:lvl w:ilvl="0" w:tplc="15966BEE">
      <w:start w:val="1"/>
      <w:numFmt w:val="decimal"/>
      <w:lvlText w:val="%1."/>
      <w:lvlJc w:val="left"/>
      <w:pPr>
        <w:tabs>
          <w:tab w:val="num" w:pos="1806"/>
        </w:tabs>
        <w:ind w:left="1806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13">
    <w:nsid w:val="61AE1EE3"/>
    <w:multiLevelType w:val="multilevel"/>
    <w:tmpl w:val="C2DAC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534"/>
        </w:tabs>
        <w:ind w:left="53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66423A04"/>
    <w:multiLevelType w:val="multilevel"/>
    <w:tmpl w:val="17069A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36"/>
        </w:tabs>
        <w:ind w:left="1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50"/>
        </w:tabs>
        <w:ind w:left="1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24"/>
        </w:tabs>
        <w:ind w:left="2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12"/>
        </w:tabs>
        <w:ind w:left="2712" w:hanging="1800"/>
      </w:pPr>
      <w:rPr>
        <w:rFonts w:hint="default"/>
      </w:rPr>
    </w:lvl>
  </w:abstractNum>
  <w:abstractNum w:abstractNumId="15">
    <w:nsid w:val="6BB54190"/>
    <w:multiLevelType w:val="multilevel"/>
    <w:tmpl w:val="52DAE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534"/>
        </w:tabs>
        <w:ind w:left="53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6C1950D0"/>
    <w:multiLevelType w:val="multilevel"/>
    <w:tmpl w:val="17069A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36"/>
        </w:tabs>
        <w:ind w:left="1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50"/>
        </w:tabs>
        <w:ind w:left="1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24"/>
        </w:tabs>
        <w:ind w:left="2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12"/>
        </w:tabs>
        <w:ind w:left="2712" w:hanging="1800"/>
      </w:pPr>
      <w:rPr>
        <w:rFonts w:hint="default"/>
      </w:rPr>
    </w:lvl>
  </w:abstractNum>
  <w:abstractNum w:abstractNumId="17">
    <w:nsid w:val="76323CEE"/>
    <w:multiLevelType w:val="multilevel"/>
    <w:tmpl w:val="46661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534"/>
        </w:tabs>
        <w:ind w:left="53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797B345A"/>
    <w:multiLevelType w:val="hybridMultilevel"/>
    <w:tmpl w:val="F4D4F12C"/>
    <w:lvl w:ilvl="0" w:tplc="152465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2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2"/>
  </w:num>
  <w:num w:numId="10">
    <w:abstractNumId w:val="10"/>
  </w:num>
  <w:num w:numId="11">
    <w:abstractNumId w:val="16"/>
  </w:num>
  <w:num w:numId="12">
    <w:abstractNumId w:val="9"/>
  </w:num>
  <w:num w:numId="13">
    <w:abstractNumId w:val="15"/>
  </w:num>
  <w:num w:numId="14">
    <w:abstractNumId w:val="13"/>
  </w:num>
  <w:num w:numId="15">
    <w:abstractNumId w:val="11"/>
  </w:num>
  <w:num w:numId="16">
    <w:abstractNumId w:val="3"/>
  </w:num>
  <w:num w:numId="17">
    <w:abstractNumId w:val="14"/>
  </w:num>
  <w:num w:numId="18">
    <w:abstractNumId w:val="1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57"/>
  <w:drawingGridVerticalSpacing w:val="127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223"/>
    <w:rsid w:val="00011E10"/>
    <w:rsid w:val="00012F4F"/>
    <w:rsid w:val="00014A7F"/>
    <w:rsid w:val="000200F3"/>
    <w:rsid w:val="00020FF6"/>
    <w:rsid w:val="0002297B"/>
    <w:rsid w:val="00023F9E"/>
    <w:rsid w:val="00033CFA"/>
    <w:rsid w:val="00034CD6"/>
    <w:rsid w:val="00040E7D"/>
    <w:rsid w:val="00043EE9"/>
    <w:rsid w:val="0004438F"/>
    <w:rsid w:val="00045B3E"/>
    <w:rsid w:val="00053594"/>
    <w:rsid w:val="00056E5D"/>
    <w:rsid w:val="00072018"/>
    <w:rsid w:val="00072CA3"/>
    <w:rsid w:val="00080DCA"/>
    <w:rsid w:val="00083D02"/>
    <w:rsid w:val="000857F3"/>
    <w:rsid w:val="0009520A"/>
    <w:rsid w:val="0009617F"/>
    <w:rsid w:val="000968F0"/>
    <w:rsid w:val="000A02A6"/>
    <w:rsid w:val="000A266C"/>
    <w:rsid w:val="000A3CE6"/>
    <w:rsid w:val="000A3E74"/>
    <w:rsid w:val="000A43EB"/>
    <w:rsid w:val="000B327B"/>
    <w:rsid w:val="000B4358"/>
    <w:rsid w:val="000D5003"/>
    <w:rsid w:val="000D5C89"/>
    <w:rsid w:val="000D74FA"/>
    <w:rsid w:val="000E0137"/>
    <w:rsid w:val="000E16FD"/>
    <w:rsid w:val="000E1CAA"/>
    <w:rsid w:val="000E2098"/>
    <w:rsid w:val="000E7D72"/>
    <w:rsid w:val="000F0985"/>
    <w:rsid w:val="000F3F8C"/>
    <w:rsid w:val="000F4D11"/>
    <w:rsid w:val="000F5B20"/>
    <w:rsid w:val="000F774D"/>
    <w:rsid w:val="0010498B"/>
    <w:rsid w:val="00106F6D"/>
    <w:rsid w:val="0011241D"/>
    <w:rsid w:val="00131BAE"/>
    <w:rsid w:val="00131EDD"/>
    <w:rsid w:val="00133643"/>
    <w:rsid w:val="00134663"/>
    <w:rsid w:val="00142773"/>
    <w:rsid w:val="0014670C"/>
    <w:rsid w:val="00152E94"/>
    <w:rsid w:val="0015587A"/>
    <w:rsid w:val="001613B2"/>
    <w:rsid w:val="00161894"/>
    <w:rsid w:val="00162114"/>
    <w:rsid w:val="00164410"/>
    <w:rsid w:val="00164CF5"/>
    <w:rsid w:val="00167206"/>
    <w:rsid w:val="00182AAC"/>
    <w:rsid w:val="001836E7"/>
    <w:rsid w:val="00192E47"/>
    <w:rsid w:val="00196A1B"/>
    <w:rsid w:val="00197D0E"/>
    <w:rsid w:val="001A1188"/>
    <w:rsid w:val="001C085F"/>
    <w:rsid w:val="001C603E"/>
    <w:rsid w:val="001D2EFE"/>
    <w:rsid w:val="001D409C"/>
    <w:rsid w:val="001D6361"/>
    <w:rsid w:val="001E04E2"/>
    <w:rsid w:val="001E3738"/>
    <w:rsid w:val="001E3B2B"/>
    <w:rsid w:val="001E4E9E"/>
    <w:rsid w:val="001F63B7"/>
    <w:rsid w:val="002009D9"/>
    <w:rsid w:val="00201466"/>
    <w:rsid w:val="00207D1C"/>
    <w:rsid w:val="002108B8"/>
    <w:rsid w:val="0021168A"/>
    <w:rsid w:val="0021506B"/>
    <w:rsid w:val="00224687"/>
    <w:rsid w:val="002322CC"/>
    <w:rsid w:val="0023268D"/>
    <w:rsid w:val="00235B57"/>
    <w:rsid w:val="00240A6A"/>
    <w:rsid w:val="002412BB"/>
    <w:rsid w:val="002430E9"/>
    <w:rsid w:val="0024556E"/>
    <w:rsid w:val="00250C2A"/>
    <w:rsid w:val="00251B73"/>
    <w:rsid w:val="00255834"/>
    <w:rsid w:val="002608DD"/>
    <w:rsid w:val="0026271B"/>
    <w:rsid w:val="002635B8"/>
    <w:rsid w:val="00263E47"/>
    <w:rsid w:val="00265160"/>
    <w:rsid w:val="00273BCD"/>
    <w:rsid w:val="00277446"/>
    <w:rsid w:val="00291784"/>
    <w:rsid w:val="00294112"/>
    <w:rsid w:val="002957DD"/>
    <w:rsid w:val="002A1B21"/>
    <w:rsid w:val="002A7F8C"/>
    <w:rsid w:val="002B1806"/>
    <w:rsid w:val="002B1815"/>
    <w:rsid w:val="002B5536"/>
    <w:rsid w:val="002B7528"/>
    <w:rsid w:val="002C55DE"/>
    <w:rsid w:val="002D3CFB"/>
    <w:rsid w:val="002D550C"/>
    <w:rsid w:val="002E47F5"/>
    <w:rsid w:val="002E629E"/>
    <w:rsid w:val="002E6E5F"/>
    <w:rsid w:val="002F2A1D"/>
    <w:rsid w:val="002F56CB"/>
    <w:rsid w:val="002F6A9D"/>
    <w:rsid w:val="00302915"/>
    <w:rsid w:val="00303AFB"/>
    <w:rsid w:val="003111B9"/>
    <w:rsid w:val="003210A7"/>
    <w:rsid w:val="003219F9"/>
    <w:rsid w:val="003233A0"/>
    <w:rsid w:val="00327256"/>
    <w:rsid w:val="0033067A"/>
    <w:rsid w:val="00332C64"/>
    <w:rsid w:val="00341232"/>
    <w:rsid w:val="003436CE"/>
    <w:rsid w:val="00343EC8"/>
    <w:rsid w:val="00344813"/>
    <w:rsid w:val="00344EDF"/>
    <w:rsid w:val="00346571"/>
    <w:rsid w:val="003467D4"/>
    <w:rsid w:val="003520FA"/>
    <w:rsid w:val="0035764C"/>
    <w:rsid w:val="003721C0"/>
    <w:rsid w:val="00372731"/>
    <w:rsid w:val="003734B7"/>
    <w:rsid w:val="003752DB"/>
    <w:rsid w:val="00377673"/>
    <w:rsid w:val="00380AA4"/>
    <w:rsid w:val="00382165"/>
    <w:rsid w:val="00387075"/>
    <w:rsid w:val="003913E2"/>
    <w:rsid w:val="003B0441"/>
    <w:rsid w:val="003B75A5"/>
    <w:rsid w:val="003B7D85"/>
    <w:rsid w:val="003C5A6A"/>
    <w:rsid w:val="003C7A1F"/>
    <w:rsid w:val="003D0AD3"/>
    <w:rsid w:val="003D0E99"/>
    <w:rsid w:val="003D0EAE"/>
    <w:rsid w:val="003E02E6"/>
    <w:rsid w:val="003E35B7"/>
    <w:rsid w:val="003E602B"/>
    <w:rsid w:val="003F2DE5"/>
    <w:rsid w:val="00400FF5"/>
    <w:rsid w:val="00404AF1"/>
    <w:rsid w:val="004061F1"/>
    <w:rsid w:val="004071D8"/>
    <w:rsid w:val="00407690"/>
    <w:rsid w:val="00407C68"/>
    <w:rsid w:val="00410F3C"/>
    <w:rsid w:val="00411CC3"/>
    <w:rsid w:val="00414DE0"/>
    <w:rsid w:val="0042545B"/>
    <w:rsid w:val="0042567D"/>
    <w:rsid w:val="00425812"/>
    <w:rsid w:val="004427BD"/>
    <w:rsid w:val="00453E13"/>
    <w:rsid w:val="00454E12"/>
    <w:rsid w:val="0045632A"/>
    <w:rsid w:val="004603DB"/>
    <w:rsid w:val="004725C0"/>
    <w:rsid w:val="004750BC"/>
    <w:rsid w:val="004770AC"/>
    <w:rsid w:val="00484DF6"/>
    <w:rsid w:val="00486ECB"/>
    <w:rsid w:val="00490927"/>
    <w:rsid w:val="00490DA5"/>
    <w:rsid w:val="00490EAA"/>
    <w:rsid w:val="00490F54"/>
    <w:rsid w:val="00492053"/>
    <w:rsid w:val="00496CE2"/>
    <w:rsid w:val="004A4E7B"/>
    <w:rsid w:val="004A79CE"/>
    <w:rsid w:val="004B50FA"/>
    <w:rsid w:val="004B6405"/>
    <w:rsid w:val="004C6AF7"/>
    <w:rsid w:val="004E3106"/>
    <w:rsid w:val="004E5674"/>
    <w:rsid w:val="004E5C3A"/>
    <w:rsid w:val="004E5F4D"/>
    <w:rsid w:val="004E66F4"/>
    <w:rsid w:val="00503436"/>
    <w:rsid w:val="00513223"/>
    <w:rsid w:val="00542FE2"/>
    <w:rsid w:val="005440F1"/>
    <w:rsid w:val="00545EA6"/>
    <w:rsid w:val="00552FB1"/>
    <w:rsid w:val="00560B5C"/>
    <w:rsid w:val="00561C9F"/>
    <w:rsid w:val="00564E6D"/>
    <w:rsid w:val="00565089"/>
    <w:rsid w:val="00565316"/>
    <w:rsid w:val="005670A9"/>
    <w:rsid w:val="0057016B"/>
    <w:rsid w:val="0057382B"/>
    <w:rsid w:val="00574CE2"/>
    <w:rsid w:val="00576625"/>
    <w:rsid w:val="00577754"/>
    <w:rsid w:val="00592F19"/>
    <w:rsid w:val="0059325C"/>
    <w:rsid w:val="00594156"/>
    <w:rsid w:val="00596CCF"/>
    <w:rsid w:val="005A60B5"/>
    <w:rsid w:val="005A751F"/>
    <w:rsid w:val="005A7539"/>
    <w:rsid w:val="005A7672"/>
    <w:rsid w:val="005B1502"/>
    <w:rsid w:val="005C3BB4"/>
    <w:rsid w:val="005D61D3"/>
    <w:rsid w:val="005E00CA"/>
    <w:rsid w:val="005E3211"/>
    <w:rsid w:val="005E3A79"/>
    <w:rsid w:val="005E5E29"/>
    <w:rsid w:val="005F1164"/>
    <w:rsid w:val="00604A80"/>
    <w:rsid w:val="0061489F"/>
    <w:rsid w:val="00614BFC"/>
    <w:rsid w:val="00615731"/>
    <w:rsid w:val="00616D1D"/>
    <w:rsid w:val="00620244"/>
    <w:rsid w:val="006212AA"/>
    <w:rsid w:val="00621BDE"/>
    <w:rsid w:val="00622BD9"/>
    <w:rsid w:val="00626093"/>
    <w:rsid w:val="0062730E"/>
    <w:rsid w:val="0063334D"/>
    <w:rsid w:val="00643DB9"/>
    <w:rsid w:val="0065399B"/>
    <w:rsid w:val="00653B2C"/>
    <w:rsid w:val="00655B39"/>
    <w:rsid w:val="00657923"/>
    <w:rsid w:val="00661176"/>
    <w:rsid w:val="00662442"/>
    <w:rsid w:val="00667896"/>
    <w:rsid w:val="006704A1"/>
    <w:rsid w:val="0067146D"/>
    <w:rsid w:val="00671FB5"/>
    <w:rsid w:val="006721FC"/>
    <w:rsid w:val="00673C6E"/>
    <w:rsid w:val="00675601"/>
    <w:rsid w:val="00682F4B"/>
    <w:rsid w:val="00695D41"/>
    <w:rsid w:val="006A231F"/>
    <w:rsid w:val="006A3930"/>
    <w:rsid w:val="006A3D4B"/>
    <w:rsid w:val="006B764E"/>
    <w:rsid w:val="006D158A"/>
    <w:rsid w:val="006D1CDA"/>
    <w:rsid w:val="006D4604"/>
    <w:rsid w:val="006D593F"/>
    <w:rsid w:val="006E12E3"/>
    <w:rsid w:val="006E4DC3"/>
    <w:rsid w:val="006E6D6E"/>
    <w:rsid w:val="006E7A1E"/>
    <w:rsid w:val="006F3381"/>
    <w:rsid w:val="006F49F7"/>
    <w:rsid w:val="006F52F2"/>
    <w:rsid w:val="007001B6"/>
    <w:rsid w:val="00702D6C"/>
    <w:rsid w:val="007050BD"/>
    <w:rsid w:val="00705F11"/>
    <w:rsid w:val="00706F46"/>
    <w:rsid w:val="0071284C"/>
    <w:rsid w:val="00713B4F"/>
    <w:rsid w:val="00717BDE"/>
    <w:rsid w:val="00720EBD"/>
    <w:rsid w:val="00721400"/>
    <w:rsid w:val="00723856"/>
    <w:rsid w:val="00724CE0"/>
    <w:rsid w:val="00727904"/>
    <w:rsid w:val="00736480"/>
    <w:rsid w:val="00737FAF"/>
    <w:rsid w:val="00741B96"/>
    <w:rsid w:val="007510E5"/>
    <w:rsid w:val="00756B22"/>
    <w:rsid w:val="00775F1B"/>
    <w:rsid w:val="0077607B"/>
    <w:rsid w:val="00777E3E"/>
    <w:rsid w:val="00784FE1"/>
    <w:rsid w:val="0078508A"/>
    <w:rsid w:val="00786B79"/>
    <w:rsid w:val="007910DE"/>
    <w:rsid w:val="00797C74"/>
    <w:rsid w:val="007B076A"/>
    <w:rsid w:val="007B65E5"/>
    <w:rsid w:val="007D0335"/>
    <w:rsid w:val="007D09CB"/>
    <w:rsid w:val="007D1A68"/>
    <w:rsid w:val="007E061B"/>
    <w:rsid w:val="007E2CF1"/>
    <w:rsid w:val="007E3BB9"/>
    <w:rsid w:val="007E751E"/>
    <w:rsid w:val="00800496"/>
    <w:rsid w:val="00806924"/>
    <w:rsid w:val="008125A5"/>
    <w:rsid w:val="00813DBD"/>
    <w:rsid w:val="0081420D"/>
    <w:rsid w:val="00816829"/>
    <w:rsid w:val="00820AC2"/>
    <w:rsid w:val="00831596"/>
    <w:rsid w:val="00832BCF"/>
    <w:rsid w:val="00843C03"/>
    <w:rsid w:val="00861809"/>
    <w:rsid w:val="0086422F"/>
    <w:rsid w:val="00866454"/>
    <w:rsid w:val="00867B13"/>
    <w:rsid w:val="008776A1"/>
    <w:rsid w:val="008814E8"/>
    <w:rsid w:val="00891F7E"/>
    <w:rsid w:val="008945EE"/>
    <w:rsid w:val="008A2403"/>
    <w:rsid w:val="008A40ED"/>
    <w:rsid w:val="008C45DD"/>
    <w:rsid w:val="008C4D8C"/>
    <w:rsid w:val="008D0FAF"/>
    <w:rsid w:val="008D111D"/>
    <w:rsid w:val="008D4CF0"/>
    <w:rsid w:val="008D63DF"/>
    <w:rsid w:val="008D7B98"/>
    <w:rsid w:val="008E01EC"/>
    <w:rsid w:val="008E0B9F"/>
    <w:rsid w:val="008E1337"/>
    <w:rsid w:val="008F1A9F"/>
    <w:rsid w:val="008F59BD"/>
    <w:rsid w:val="009038C2"/>
    <w:rsid w:val="00904DF4"/>
    <w:rsid w:val="00914642"/>
    <w:rsid w:val="0091528A"/>
    <w:rsid w:val="009153D0"/>
    <w:rsid w:val="00921E70"/>
    <w:rsid w:val="009249F6"/>
    <w:rsid w:val="009279F9"/>
    <w:rsid w:val="00933E1E"/>
    <w:rsid w:val="009379EE"/>
    <w:rsid w:val="00940A62"/>
    <w:rsid w:val="00945C79"/>
    <w:rsid w:val="00947290"/>
    <w:rsid w:val="00952D07"/>
    <w:rsid w:val="00962BB8"/>
    <w:rsid w:val="009760C5"/>
    <w:rsid w:val="009778B7"/>
    <w:rsid w:val="009824A9"/>
    <w:rsid w:val="00982FB6"/>
    <w:rsid w:val="009834B4"/>
    <w:rsid w:val="009837A5"/>
    <w:rsid w:val="00983FD2"/>
    <w:rsid w:val="009847DB"/>
    <w:rsid w:val="00986B61"/>
    <w:rsid w:val="00991BC7"/>
    <w:rsid w:val="00994EC0"/>
    <w:rsid w:val="0099578B"/>
    <w:rsid w:val="009A0702"/>
    <w:rsid w:val="009A505C"/>
    <w:rsid w:val="009A543D"/>
    <w:rsid w:val="009B141B"/>
    <w:rsid w:val="009B5723"/>
    <w:rsid w:val="009D47AC"/>
    <w:rsid w:val="009D55B0"/>
    <w:rsid w:val="009E0A10"/>
    <w:rsid w:val="009E2C19"/>
    <w:rsid w:val="009E7B1F"/>
    <w:rsid w:val="009F11B6"/>
    <w:rsid w:val="009F2ADE"/>
    <w:rsid w:val="009F3059"/>
    <w:rsid w:val="009F5653"/>
    <w:rsid w:val="009F6593"/>
    <w:rsid w:val="00A0105A"/>
    <w:rsid w:val="00A017FF"/>
    <w:rsid w:val="00A02791"/>
    <w:rsid w:val="00A073D3"/>
    <w:rsid w:val="00A07A0B"/>
    <w:rsid w:val="00A1664E"/>
    <w:rsid w:val="00A168D3"/>
    <w:rsid w:val="00A33A0C"/>
    <w:rsid w:val="00A36C2B"/>
    <w:rsid w:val="00A44DEB"/>
    <w:rsid w:val="00A46396"/>
    <w:rsid w:val="00A54E74"/>
    <w:rsid w:val="00A55BDA"/>
    <w:rsid w:val="00A562FC"/>
    <w:rsid w:val="00A5638C"/>
    <w:rsid w:val="00A664DD"/>
    <w:rsid w:val="00A70CA9"/>
    <w:rsid w:val="00A7261E"/>
    <w:rsid w:val="00A76BE7"/>
    <w:rsid w:val="00A86458"/>
    <w:rsid w:val="00A8764D"/>
    <w:rsid w:val="00A8773B"/>
    <w:rsid w:val="00A97390"/>
    <w:rsid w:val="00A97BBC"/>
    <w:rsid w:val="00AA1A59"/>
    <w:rsid w:val="00AA2E90"/>
    <w:rsid w:val="00AB0357"/>
    <w:rsid w:val="00AB4604"/>
    <w:rsid w:val="00AB566D"/>
    <w:rsid w:val="00AB6BB8"/>
    <w:rsid w:val="00AB7111"/>
    <w:rsid w:val="00AE056B"/>
    <w:rsid w:val="00AE37EA"/>
    <w:rsid w:val="00AE4A18"/>
    <w:rsid w:val="00AE4CF4"/>
    <w:rsid w:val="00AE5B12"/>
    <w:rsid w:val="00AE5D38"/>
    <w:rsid w:val="00AE6FF3"/>
    <w:rsid w:val="00AE7805"/>
    <w:rsid w:val="00B04B63"/>
    <w:rsid w:val="00B06C9A"/>
    <w:rsid w:val="00B07A80"/>
    <w:rsid w:val="00B25084"/>
    <w:rsid w:val="00B319D5"/>
    <w:rsid w:val="00B378D7"/>
    <w:rsid w:val="00B421E5"/>
    <w:rsid w:val="00B43356"/>
    <w:rsid w:val="00B47539"/>
    <w:rsid w:val="00B55769"/>
    <w:rsid w:val="00B62945"/>
    <w:rsid w:val="00B62F70"/>
    <w:rsid w:val="00B676D9"/>
    <w:rsid w:val="00B73D1F"/>
    <w:rsid w:val="00B751E1"/>
    <w:rsid w:val="00B82B3C"/>
    <w:rsid w:val="00B961A6"/>
    <w:rsid w:val="00B969EE"/>
    <w:rsid w:val="00B96FA1"/>
    <w:rsid w:val="00BA20C2"/>
    <w:rsid w:val="00BA6F1C"/>
    <w:rsid w:val="00BB1AAD"/>
    <w:rsid w:val="00BB1BB9"/>
    <w:rsid w:val="00BB3B05"/>
    <w:rsid w:val="00BB45AB"/>
    <w:rsid w:val="00BB4F9A"/>
    <w:rsid w:val="00BB7F91"/>
    <w:rsid w:val="00BC5E2D"/>
    <w:rsid w:val="00BD20A6"/>
    <w:rsid w:val="00BD2BEC"/>
    <w:rsid w:val="00BD5734"/>
    <w:rsid w:val="00BD59FD"/>
    <w:rsid w:val="00BD654C"/>
    <w:rsid w:val="00BE0696"/>
    <w:rsid w:val="00BE1C4A"/>
    <w:rsid w:val="00BE2C04"/>
    <w:rsid w:val="00BE3399"/>
    <w:rsid w:val="00BE49FE"/>
    <w:rsid w:val="00BF05CA"/>
    <w:rsid w:val="00BF641A"/>
    <w:rsid w:val="00C02A92"/>
    <w:rsid w:val="00C02FC4"/>
    <w:rsid w:val="00C03E60"/>
    <w:rsid w:val="00C1516C"/>
    <w:rsid w:val="00C176A4"/>
    <w:rsid w:val="00C2074C"/>
    <w:rsid w:val="00C208AD"/>
    <w:rsid w:val="00C21C67"/>
    <w:rsid w:val="00C24B61"/>
    <w:rsid w:val="00C27C40"/>
    <w:rsid w:val="00C30252"/>
    <w:rsid w:val="00C405EE"/>
    <w:rsid w:val="00C42D3E"/>
    <w:rsid w:val="00C43D01"/>
    <w:rsid w:val="00C45DC8"/>
    <w:rsid w:val="00C469FD"/>
    <w:rsid w:val="00C54A19"/>
    <w:rsid w:val="00C62250"/>
    <w:rsid w:val="00C71F53"/>
    <w:rsid w:val="00C755F2"/>
    <w:rsid w:val="00C760E3"/>
    <w:rsid w:val="00C76162"/>
    <w:rsid w:val="00C76BB0"/>
    <w:rsid w:val="00C84296"/>
    <w:rsid w:val="00C84C59"/>
    <w:rsid w:val="00C856EC"/>
    <w:rsid w:val="00C93DA6"/>
    <w:rsid w:val="00C96283"/>
    <w:rsid w:val="00C96B0E"/>
    <w:rsid w:val="00C974F4"/>
    <w:rsid w:val="00CA051F"/>
    <w:rsid w:val="00CA1909"/>
    <w:rsid w:val="00CB1A03"/>
    <w:rsid w:val="00CB65CD"/>
    <w:rsid w:val="00CD4ACB"/>
    <w:rsid w:val="00CD58B0"/>
    <w:rsid w:val="00CD5A0B"/>
    <w:rsid w:val="00CD7DEA"/>
    <w:rsid w:val="00CE4977"/>
    <w:rsid w:val="00CE5F4A"/>
    <w:rsid w:val="00CE70E1"/>
    <w:rsid w:val="00CE73A7"/>
    <w:rsid w:val="00CE756D"/>
    <w:rsid w:val="00CE7929"/>
    <w:rsid w:val="00CE7D37"/>
    <w:rsid w:val="00CF6A39"/>
    <w:rsid w:val="00D00B0C"/>
    <w:rsid w:val="00D00E37"/>
    <w:rsid w:val="00D07D61"/>
    <w:rsid w:val="00D167B7"/>
    <w:rsid w:val="00D3086F"/>
    <w:rsid w:val="00D44369"/>
    <w:rsid w:val="00D47860"/>
    <w:rsid w:val="00D50DCE"/>
    <w:rsid w:val="00D52683"/>
    <w:rsid w:val="00D61585"/>
    <w:rsid w:val="00D671B6"/>
    <w:rsid w:val="00D71955"/>
    <w:rsid w:val="00D71ED3"/>
    <w:rsid w:val="00D7264E"/>
    <w:rsid w:val="00D74CB5"/>
    <w:rsid w:val="00D91F6F"/>
    <w:rsid w:val="00D93CDC"/>
    <w:rsid w:val="00D95DEE"/>
    <w:rsid w:val="00DA493F"/>
    <w:rsid w:val="00DA6B39"/>
    <w:rsid w:val="00DB34D1"/>
    <w:rsid w:val="00DB5B39"/>
    <w:rsid w:val="00DC0605"/>
    <w:rsid w:val="00DC1632"/>
    <w:rsid w:val="00DC5CEF"/>
    <w:rsid w:val="00DC7BDA"/>
    <w:rsid w:val="00DD271A"/>
    <w:rsid w:val="00DD2AC0"/>
    <w:rsid w:val="00DD5A4D"/>
    <w:rsid w:val="00DE2367"/>
    <w:rsid w:val="00DE2DD4"/>
    <w:rsid w:val="00DE395D"/>
    <w:rsid w:val="00DE52A4"/>
    <w:rsid w:val="00DF097B"/>
    <w:rsid w:val="00DF4EA8"/>
    <w:rsid w:val="00DF55C6"/>
    <w:rsid w:val="00E12199"/>
    <w:rsid w:val="00E17817"/>
    <w:rsid w:val="00E17FF4"/>
    <w:rsid w:val="00E20916"/>
    <w:rsid w:val="00E20A32"/>
    <w:rsid w:val="00E232E5"/>
    <w:rsid w:val="00E3729D"/>
    <w:rsid w:val="00E412CB"/>
    <w:rsid w:val="00E41871"/>
    <w:rsid w:val="00E41DD4"/>
    <w:rsid w:val="00E42FBF"/>
    <w:rsid w:val="00E43259"/>
    <w:rsid w:val="00E45AFC"/>
    <w:rsid w:val="00E45D8E"/>
    <w:rsid w:val="00E51B52"/>
    <w:rsid w:val="00E54D72"/>
    <w:rsid w:val="00E54FD2"/>
    <w:rsid w:val="00E701C2"/>
    <w:rsid w:val="00E729F5"/>
    <w:rsid w:val="00E73080"/>
    <w:rsid w:val="00E80398"/>
    <w:rsid w:val="00E80F25"/>
    <w:rsid w:val="00E85FA5"/>
    <w:rsid w:val="00E91C9C"/>
    <w:rsid w:val="00E9792F"/>
    <w:rsid w:val="00E97FED"/>
    <w:rsid w:val="00EA10FA"/>
    <w:rsid w:val="00EB0954"/>
    <w:rsid w:val="00EB16BF"/>
    <w:rsid w:val="00EB373B"/>
    <w:rsid w:val="00EC0ED2"/>
    <w:rsid w:val="00EC4E67"/>
    <w:rsid w:val="00F07613"/>
    <w:rsid w:val="00F07A6B"/>
    <w:rsid w:val="00F101DF"/>
    <w:rsid w:val="00F10D0C"/>
    <w:rsid w:val="00F111AE"/>
    <w:rsid w:val="00F21197"/>
    <w:rsid w:val="00F23894"/>
    <w:rsid w:val="00F33E38"/>
    <w:rsid w:val="00F35CED"/>
    <w:rsid w:val="00F40520"/>
    <w:rsid w:val="00F40EC3"/>
    <w:rsid w:val="00F44D9C"/>
    <w:rsid w:val="00F5038F"/>
    <w:rsid w:val="00F607FA"/>
    <w:rsid w:val="00F61684"/>
    <w:rsid w:val="00F64089"/>
    <w:rsid w:val="00F64A68"/>
    <w:rsid w:val="00F64DB7"/>
    <w:rsid w:val="00F65E0C"/>
    <w:rsid w:val="00F6605A"/>
    <w:rsid w:val="00F7233C"/>
    <w:rsid w:val="00F75BA3"/>
    <w:rsid w:val="00F7734A"/>
    <w:rsid w:val="00F820E3"/>
    <w:rsid w:val="00F826A7"/>
    <w:rsid w:val="00F82AA8"/>
    <w:rsid w:val="00F843D7"/>
    <w:rsid w:val="00F8542B"/>
    <w:rsid w:val="00F86509"/>
    <w:rsid w:val="00F86617"/>
    <w:rsid w:val="00F92C21"/>
    <w:rsid w:val="00F96569"/>
    <w:rsid w:val="00F9795C"/>
    <w:rsid w:val="00FB2264"/>
    <w:rsid w:val="00FB4A75"/>
    <w:rsid w:val="00FC1051"/>
    <w:rsid w:val="00FC30F7"/>
    <w:rsid w:val="00FC3495"/>
    <w:rsid w:val="00FC7A04"/>
    <w:rsid w:val="00FD28F8"/>
    <w:rsid w:val="00FE35DC"/>
    <w:rsid w:val="00FE6707"/>
    <w:rsid w:val="00FE6877"/>
    <w:rsid w:val="00FF1631"/>
    <w:rsid w:val="00FF5C26"/>
    <w:rsid w:val="00FF65A5"/>
    <w:rsid w:val="00FF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3223"/>
    <w:rPr>
      <w:rFonts w:ascii="C_ Times" w:hAnsi="C_ Times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3C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21E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101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01D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322CC"/>
  </w:style>
  <w:style w:type="paragraph" w:styleId="BodyTextIndent">
    <w:name w:val="Body Text Indent"/>
    <w:basedOn w:val="Normal"/>
    <w:rsid w:val="00E54FD2"/>
    <w:pPr>
      <w:spacing w:line="360" w:lineRule="auto"/>
      <w:ind w:firstLine="851"/>
      <w:jc w:val="both"/>
    </w:pPr>
  </w:style>
  <w:style w:type="character" w:styleId="Hyperlink">
    <w:name w:val="Hyperlink"/>
    <w:basedOn w:val="DefaultParagraphFont"/>
    <w:rsid w:val="00CD7D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512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Како запослени  ДАРКО РАКИЋ  има закључен Уговор о раду са Општом болницом Јагодина на одређено време, а ради замене привремено одсутне са рада Сање Димитријевић, </vt:lpstr>
    </vt:vector>
  </TitlesOfParts>
  <Company>Grizli777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Како запослени  ДАРКО РАКИЋ  има закључен Уговор о раду са Општом болницом Јагодина на одређено време, а ради замене привремено одсутне са рада Сање Димитријевић,</dc:title>
  <dc:creator>Intel</dc:creator>
  <cp:lastModifiedBy>Stefan Jeremic</cp:lastModifiedBy>
  <cp:revision>4</cp:revision>
  <cp:lastPrinted>2024-11-29T11:47:00Z</cp:lastPrinted>
  <dcterms:created xsi:type="dcterms:W3CDTF">2024-11-20T11:24:00Z</dcterms:created>
  <dcterms:modified xsi:type="dcterms:W3CDTF">2024-11-29T11:50:00Z</dcterms:modified>
</cp:coreProperties>
</file>